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24C47" w14:textId="77777777" w:rsidR="003E6A83" w:rsidRPr="001912C9" w:rsidRDefault="003E6A83" w:rsidP="003E6A83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600"/>
        <w:gridCol w:w="4612"/>
      </w:tblGrid>
      <w:tr w:rsidR="001912C9" w14:paraId="5FE5802A" w14:textId="77777777" w:rsidTr="001912C9">
        <w:trPr>
          <w:trHeight w:val="432"/>
        </w:trPr>
        <w:tc>
          <w:tcPr>
            <w:tcW w:w="58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2150194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b/>
                <w:sz w:val="24"/>
                <w:szCs w:val="24"/>
              </w:rPr>
              <w:t>REQUEST FOR QUOTATION (RFQ)</w:t>
            </w:r>
          </w:p>
        </w:tc>
        <w:tc>
          <w:tcPr>
            <w:tcW w:w="46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EA770A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u w:val="single"/>
              </w:rPr>
              <w:t>Supplier’s Stamp/Signature:</w:t>
            </w:r>
          </w:p>
        </w:tc>
      </w:tr>
      <w:tr w:rsidR="001912C9" w14:paraId="68DB4E7A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2BAAE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Closing Date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6705C83" w14:textId="132BF85A" w:rsidR="001912C9" w:rsidRDefault="001912C9" w:rsidP="00816C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:</w:t>
            </w:r>
            <w:r w:rsidR="00A026B1">
              <w:rPr>
                <w:rFonts w:cstheme="minorHAnsi"/>
                <w:sz w:val="24"/>
                <w:szCs w:val="24"/>
              </w:rPr>
              <w:t xml:space="preserve"> </w:t>
            </w:r>
            <w:r w:rsidR="0067610A">
              <w:rPr>
                <w:rFonts w:cstheme="minorHAnsi"/>
                <w:b/>
                <w:sz w:val="24"/>
                <w:szCs w:val="24"/>
              </w:rPr>
              <w:t>20 January 2026</w:t>
            </w:r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99C305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0707E3A5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E8DB4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sz w:val="24"/>
                <w:szCs w:val="24"/>
              </w:rPr>
              <w:t>Email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66EF96D" w14:textId="1786AE48" w:rsidR="001912C9" w:rsidRDefault="001912C9" w:rsidP="009927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:</w:t>
            </w:r>
            <w:r w:rsidR="00A026B1">
              <w:rPr>
                <w:rFonts w:cstheme="minorHAnsi"/>
                <w:sz w:val="24"/>
                <w:szCs w:val="24"/>
              </w:rPr>
              <w:t xml:space="preserve"> </w:t>
            </w:r>
            <w:r w:rsidR="0067610A" w:rsidRPr="00C570A5">
              <w:rPr>
                <w:rFonts w:cstheme="minorHAnsi"/>
                <w:b/>
                <w:bCs/>
                <w:sz w:val="24"/>
                <w:szCs w:val="24"/>
              </w:rPr>
              <w:t>Box2@belts.com.bn</w:t>
            </w:r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638590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37E9C33D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4EDDB" w14:textId="77777777" w:rsidR="001912C9" w:rsidRPr="001912C9" w:rsidRDefault="001912C9" w:rsidP="001912C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BELTS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C15DE40" w14:textId="38F18B81" w:rsidR="001912C9" w:rsidRDefault="001912C9" w:rsidP="002145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:</w:t>
            </w:r>
            <w:r w:rsidR="00A026B1">
              <w:rPr>
                <w:rFonts w:cstheme="minorHAnsi"/>
                <w:sz w:val="24"/>
                <w:szCs w:val="24"/>
              </w:rPr>
              <w:t xml:space="preserve"> </w:t>
            </w:r>
            <w:r w:rsidR="00B600D7" w:rsidRPr="00B600D7">
              <w:rPr>
                <w:rFonts w:cs="Calibri"/>
                <w:b/>
                <w:sz w:val="20"/>
                <w:szCs w:val="20"/>
              </w:rPr>
              <w:t>BELTS/MSC/RFQ/</w:t>
            </w:r>
            <w:r w:rsidR="00785F64">
              <w:rPr>
                <w:rFonts w:cs="Calibri"/>
                <w:b/>
                <w:sz w:val="20"/>
                <w:szCs w:val="20"/>
              </w:rPr>
              <w:t>JAN/001</w:t>
            </w:r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FC021C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697B0B7E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3D78D" w14:textId="77777777" w:rsidR="001912C9" w:rsidRPr="00322BC6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 of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EA0EE47" w14:textId="29823082" w:rsidR="001912C9" w:rsidRDefault="001912C9" w:rsidP="00214507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Style7"/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-13156566"/>
                <w:placeholder>
                  <w:docPart w:val="DD3417036AEB42CEBDE9ADCBF004504F"/>
                </w:placeholder>
                <w:showingPlcHdr/>
                <w15:color w:val="000000"/>
              </w:sdtPr>
              <w:sdtEndPr>
                <w:rPr>
                  <w:rStyle w:val="Style2"/>
                </w:rPr>
              </w:sdtEndPr>
              <w:sdtContent>
                <w:r w:rsidR="0067610A" w:rsidRPr="007A1B7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E1DA27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0C593E33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4CE65" w14:textId="77777777" w:rsidR="001912C9" w:rsidRPr="00322BC6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Supplier/Quote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C1EC892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Style7"/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-1831125201"/>
                <w:placeholder>
                  <w:docPart w:val="2637242DF7A344D1BC317116D03CB76C"/>
                </w:placeholder>
                <w:showingPlcHdr/>
                <w15:color w:val="000000"/>
              </w:sdtPr>
              <w:sdtEndPr>
                <w:rPr>
                  <w:rStyle w:val="Style1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012E48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6B3ED4A" w14:textId="77777777" w:rsidR="001912C9" w:rsidRDefault="001912C9" w:rsidP="003E6A83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8212"/>
      </w:tblGrid>
      <w:tr w:rsidR="00A67718" w:rsidRPr="00322BC6" w14:paraId="34C442FC" w14:textId="77777777" w:rsidTr="00A67718">
        <w:tc>
          <w:tcPr>
            <w:tcW w:w="2245" w:type="dxa"/>
          </w:tcPr>
          <w:p w14:paraId="4FA303A7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Company Name</w:t>
            </w:r>
          </w:p>
        </w:tc>
        <w:sdt>
          <w:sdtPr>
            <w:rPr>
              <w:rStyle w:val="Style10"/>
              <w:rFonts w:asciiTheme="minorHAnsi" w:hAnsiTheme="minorHAnsi" w:cstheme="minorHAnsi"/>
            </w:rPr>
            <w:id w:val="882597843"/>
            <w:placeholder>
              <w:docPart w:val="9D6C33D2B61C4BC0BF2A57BE518F1E6F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212" w:type="dxa"/>
              </w:tcPr>
              <w:p w14:paraId="3BCFFA5B" w14:textId="77777777" w:rsidR="00A67718" w:rsidRPr="00322BC6" w:rsidRDefault="00A67718" w:rsidP="00A67718">
                <w:pPr>
                  <w:spacing w:after="120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67718" w:rsidRPr="00322BC6" w14:paraId="7ED2A5D9" w14:textId="77777777" w:rsidTr="00A67718">
        <w:tc>
          <w:tcPr>
            <w:tcW w:w="2245" w:type="dxa"/>
          </w:tcPr>
          <w:p w14:paraId="684A93CA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Address</w:t>
            </w:r>
          </w:p>
        </w:tc>
        <w:sdt>
          <w:sdtPr>
            <w:rPr>
              <w:rStyle w:val="Style10"/>
              <w:rFonts w:asciiTheme="minorHAnsi" w:hAnsiTheme="minorHAnsi" w:cstheme="minorHAnsi"/>
            </w:rPr>
            <w:id w:val="2005165731"/>
            <w:placeholder>
              <w:docPart w:val="AD339E8EA21C4C8EA631096C60036E74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212" w:type="dxa"/>
              </w:tcPr>
              <w:p w14:paraId="101488D9" w14:textId="77777777" w:rsidR="00A67718" w:rsidRPr="00322BC6" w:rsidRDefault="00A67718" w:rsidP="00A67718">
                <w:pPr>
                  <w:spacing w:after="120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67718" w:rsidRPr="00322BC6" w14:paraId="26B4443A" w14:textId="77777777" w:rsidTr="00A67718">
        <w:tc>
          <w:tcPr>
            <w:tcW w:w="2245" w:type="dxa"/>
          </w:tcPr>
          <w:p w14:paraId="72317ECC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Phone</w:t>
            </w:r>
          </w:p>
        </w:tc>
        <w:tc>
          <w:tcPr>
            <w:tcW w:w="8212" w:type="dxa"/>
          </w:tcPr>
          <w:p w14:paraId="6FDA59CF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 xml:space="preserve">Office: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857794301"/>
                <w:placeholder>
                  <w:docPart w:val="E215BEC4B4B5444884A94BB643C584BF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  <w:r w:rsidRPr="00322BC6">
              <w:rPr>
                <w:rFonts w:cstheme="minorHAnsi"/>
              </w:rPr>
              <w:t xml:space="preserve">     Mobile: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993250914"/>
                <w:placeholder>
                  <w:docPart w:val="83826E7F5F31404AAC0ADCD1503E8F59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14:paraId="6CAA1971" w14:textId="77777777" w:rsidR="00A67718" w:rsidRPr="00322BC6" w:rsidRDefault="00A67718" w:rsidP="00E108D2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3906"/>
        <w:gridCol w:w="1276"/>
        <w:gridCol w:w="668"/>
        <w:gridCol w:w="556"/>
        <w:gridCol w:w="1424"/>
        <w:gridCol w:w="2002"/>
      </w:tblGrid>
      <w:tr w:rsidR="00A67718" w:rsidRPr="00322BC6" w14:paraId="0F98A630" w14:textId="77777777" w:rsidTr="001B7F40">
        <w:tc>
          <w:tcPr>
            <w:tcW w:w="625" w:type="dxa"/>
            <w:shd w:val="clear" w:color="auto" w:fill="D9D9D9" w:themeFill="background1" w:themeFillShade="D9"/>
            <w:vAlign w:val="center"/>
          </w:tcPr>
          <w:p w14:paraId="549F02FA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No.</w:t>
            </w:r>
          </w:p>
        </w:tc>
        <w:tc>
          <w:tcPr>
            <w:tcW w:w="3906" w:type="dxa"/>
            <w:shd w:val="clear" w:color="auto" w:fill="D9D9D9" w:themeFill="background1" w:themeFillShade="D9"/>
            <w:vAlign w:val="center"/>
          </w:tcPr>
          <w:p w14:paraId="734225A1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Item Description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BAA9882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Delivery Period</w:t>
            </w:r>
          </w:p>
        </w:tc>
        <w:tc>
          <w:tcPr>
            <w:tcW w:w="1224" w:type="dxa"/>
            <w:gridSpan w:val="2"/>
            <w:shd w:val="clear" w:color="auto" w:fill="D9D9D9" w:themeFill="background1" w:themeFillShade="D9"/>
            <w:vAlign w:val="center"/>
          </w:tcPr>
          <w:p w14:paraId="6AA9995A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Qty/UoM</w:t>
            </w:r>
          </w:p>
        </w:tc>
        <w:tc>
          <w:tcPr>
            <w:tcW w:w="1424" w:type="dxa"/>
            <w:shd w:val="clear" w:color="auto" w:fill="D9D9D9" w:themeFill="background1" w:themeFillShade="D9"/>
            <w:vAlign w:val="center"/>
          </w:tcPr>
          <w:p w14:paraId="076D01A4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Unit Price</w:t>
            </w:r>
          </w:p>
        </w:tc>
        <w:tc>
          <w:tcPr>
            <w:tcW w:w="2002" w:type="dxa"/>
            <w:shd w:val="clear" w:color="auto" w:fill="D9D9D9" w:themeFill="background1" w:themeFillShade="D9"/>
            <w:vAlign w:val="center"/>
          </w:tcPr>
          <w:p w14:paraId="7BE4B249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Total Price</w:t>
            </w:r>
          </w:p>
        </w:tc>
      </w:tr>
      <w:tr w:rsidR="001B7F40" w:rsidRPr="00322BC6" w14:paraId="2DB96E0E" w14:textId="77777777" w:rsidTr="001B7F40">
        <w:trPr>
          <w:trHeight w:val="800"/>
        </w:trPr>
        <w:tc>
          <w:tcPr>
            <w:tcW w:w="625" w:type="dxa"/>
            <w:vAlign w:val="center"/>
          </w:tcPr>
          <w:p w14:paraId="6E2C4917" w14:textId="77777777" w:rsidR="001B7F40" w:rsidRPr="00425F8C" w:rsidRDefault="001B7F40" w:rsidP="001912C9">
            <w:pPr>
              <w:spacing w:after="120"/>
              <w:jc w:val="center"/>
              <w:rPr>
                <w:rFonts w:ascii="Arial" w:hAnsi="Arial" w:cs="Arial"/>
                <w:bCs/>
              </w:rPr>
            </w:pPr>
            <w:r w:rsidRPr="00425F8C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3906" w:type="dxa"/>
            <w:vAlign w:val="center"/>
          </w:tcPr>
          <w:p w14:paraId="33FCE666" w14:textId="77777777" w:rsidR="001B7F40" w:rsidRPr="00425F8C" w:rsidRDefault="001B7F40" w:rsidP="00EA2708">
            <w:pPr>
              <w:rPr>
                <w:rFonts w:ascii="Arial" w:hAnsi="Arial" w:cs="Arial"/>
                <w:bCs/>
              </w:rPr>
            </w:pPr>
            <w:r w:rsidRPr="00425F8C">
              <w:rPr>
                <w:rFonts w:ascii="Arial" w:hAnsi="Arial" w:cs="Arial"/>
                <w:bCs/>
              </w:rPr>
              <w:t>Supply &amp; Delivery of Stationaries:</w:t>
            </w:r>
          </w:p>
          <w:p w14:paraId="081FB864" w14:textId="77777777" w:rsidR="001B7F40" w:rsidRPr="00425F8C" w:rsidRDefault="001B7F40" w:rsidP="00EA2708">
            <w:pPr>
              <w:rPr>
                <w:rFonts w:ascii="Arial" w:hAnsi="Arial" w:cs="Arial"/>
                <w:bCs/>
              </w:rPr>
            </w:pPr>
            <w:r w:rsidRPr="00425F8C">
              <w:rPr>
                <w:rFonts w:ascii="Arial" w:hAnsi="Arial" w:cs="Arial"/>
                <w:bCs/>
              </w:rPr>
              <w:t>Paper A4 80GSM</w:t>
            </w:r>
          </w:p>
        </w:tc>
        <w:tc>
          <w:tcPr>
            <w:tcW w:w="1276" w:type="dxa"/>
            <w:vMerge w:val="restart"/>
            <w:vAlign w:val="center"/>
          </w:tcPr>
          <w:p w14:paraId="1378368D" w14:textId="77777777" w:rsidR="001B7F40" w:rsidRPr="00425F8C" w:rsidRDefault="001B7F40" w:rsidP="001068BB">
            <w:pPr>
              <w:spacing w:after="120"/>
              <w:jc w:val="center"/>
              <w:rPr>
                <w:rFonts w:ascii="Arial" w:hAnsi="Arial" w:cs="Arial"/>
                <w:bCs/>
              </w:rPr>
            </w:pPr>
            <w:r w:rsidRPr="00425F8C">
              <w:rPr>
                <w:rFonts w:ascii="Arial" w:hAnsi="Arial" w:cs="Arial"/>
                <w:bCs/>
              </w:rPr>
              <w:t>1 week after PO issued</w:t>
            </w:r>
          </w:p>
          <w:p w14:paraId="23ABDEBE" w14:textId="77777777" w:rsidR="001B7F40" w:rsidRPr="00425F8C" w:rsidRDefault="001B7F40" w:rsidP="001068BB">
            <w:pPr>
              <w:spacing w:after="12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138CEC5A" w14:textId="64237973" w:rsidR="001B7F40" w:rsidRPr="00425F8C" w:rsidRDefault="001B7F40" w:rsidP="00956E17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425F8C">
              <w:rPr>
                <w:rFonts w:ascii="Arial" w:hAnsi="Arial" w:cs="Arial"/>
                <w:bCs/>
                <w:sz w:val="20"/>
                <w:szCs w:val="20"/>
              </w:rPr>
              <w:t>100 Boxes</w:t>
            </w:r>
          </w:p>
        </w:tc>
        <w:tc>
          <w:tcPr>
            <w:tcW w:w="1424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-965122872"/>
              <w:placeholder>
                <w:docPart w:val="D7CF46AD38FD448687598131FCB0BF6F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2053FD8F" w14:textId="77777777" w:rsidR="001B7F40" w:rsidRPr="00322BC6" w:rsidRDefault="001B7F40" w:rsidP="00EA2708">
                <w:pPr>
                  <w:spacing w:after="120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56275D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18"/>
                <w:szCs w:val="18"/>
              </w:rPr>
              <w:id w:val="-1451077381"/>
              <w:placeholder>
                <w:docPart w:val="FC63DED1990E4F30BACB81A6CD011685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513307A7" w14:textId="77777777" w:rsidR="001B7F40" w:rsidRPr="00322BC6" w:rsidRDefault="001B7F40" w:rsidP="001912C9">
                <w:pPr>
                  <w:spacing w:after="120"/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C570A5" w:rsidRPr="00322BC6" w14:paraId="7CE5964E" w14:textId="77777777" w:rsidTr="000800CF">
        <w:tc>
          <w:tcPr>
            <w:tcW w:w="625" w:type="dxa"/>
            <w:vAlign w:val="center"/>
          </w:tcPr>
          <w:p w14:paraId="3DBFE780" w14:textId="77777777" w:rsidR="00C570A5" w:rsidRPr="00425F8C" w:rsidRDefault="00C570A5" w:rsidP="00C570A5">
            <w:pPr>
              <w:spacing w:after="120"/>
              <w:jc w:val="center"/>
              <w:rPr>
                <w:rFonts w:ascii="Arial" w:hAnsi="Arial" w:cs="Arial"/>
                <w:bCs/>
              </w:rPr>
            </w:pPr>
            <w:r w:rsidRPr="00425F8C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3906" w:type="dxa"/>
            <w:vAlign w:val="center"/>
          </w:tcPr>
          <w:p w14:paraId="0621003B" w14:textId="77777777" w:rsidR="00C570A5" w:rsidRPr="00425F8C" w:rsidRDefault="00C570A5" w:rsidP="00C570A5">
            <w:pPr>
              <w:rPr>
                <w:rFonts w:ascii="Arial" w:hAnsi="Arial" w:cs="Arial"/>
                <w:bCs/>
              </w:rPr>
            </w:pPr>
            <w:r w:rsidRPr="00425F8C">
              <w:rPr>
                <w:rFonts w:ascii="Arial" w:hAnsi="Arial" w:cs="Arial"/>
                <w:bCs/>
              </w:rPr>
              <w:t>Louis Masking Tape 72mm x 25yds 3”</w:t>
            </w:r>
          </w:p>
        </w:tc>
        <w:tc>
          <w:tcPr>
            <w:tcW w:w="1276" w:type="dxa"/>
            <w:vMerge/>
            <w:vAlign w:val="center"/>
          </w:tcPr>
          <w:p w14:paraId="5192FC60" w14:textId="77777777" w:rsidR="00C570A5" w:rsidRPr="00425F8C" w:rsidRDefault="00C570A5" w:rsidP="00C570A5">
            <w:pPr>
              <w:spacing w:after="12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0EE8D72E" w14:textId="77777777" w:rsidR="00C570A5" w:rsidRPr="00425F8C" w:rsidRDefault="00C570A5" w:rsidP="00C570A5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5F8C">
              <w:rPr>
                <w:rFonts w:ascii="Arial" w:hAnsi="Arial" w:cs="Arial"/>
                <w:bCs/>
                <w:sz w:val="20"/>
                <w:szCs w:val="20"/>
              </w:rPr>
              <w:t>576 Rolls</w:t>
            </w:r>
          </w:p>
        </w:tc>
        <w:tc>
          <w:tcPr>
            <w:tcW w:w="1424" w:type="dxa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-1787500263"/>
              <w:placeholder>
                <w:docPart w:val="486942B3DB4546989324C69F28250119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1593AD32" w14:textId="3C5FFD52" w:rsidR="00C570A5" w:rsidRDefault="00C570A5" w:rsidP="00C570A5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20"/>
                    <w:szCs w:val="20"/>
                  </w:rPr>
                </w:pPr>
                <w:r w:rsidRPr="000F0910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2081018101"/>
              <w:placeholder>
                <w:docPart w:val="5CB31E87AC9846C7AD455615A0C9575E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5D681474" w14:textId="5A886C06" w:rsidR="00C570A5" w:rsidRDefault="00C570A5" w:rsidP="00C570A5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18"/>
                    <w:szCs w:val="18"/>
                  </w:rPr>
                </w:pPr>
                <w:r w:rsidRPr="000F0910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</w:tc>
      </w:tr>
      <w:tr w:rsidR="00C570A5" w:rsidRPr="00322BC6" w14:paraId="56BC61C7" w14:textId="77777777" w:rsidTr="000800CF">
        <w:tc>
          <w:tcPr>
            <w:tcW w:w="625" w:type="dxa"/>
            <w:vAlign w:val="center"/>
          </w:tcPr>
          <w:p w14:paraId="0B0FDFFC" w14:textId="17E72BB6" w:rsidR="00C570A5" w:rsidRPr="00425F8C" w:rsidRDefault="00C570A5" w:rsidP="00C570A5">
            <w:pPr>
              <w:spacing w:after="120"/>
              <w:jc w:val="center"/>
              <w:rPr>
                <w:rFonts w:ascii="Arial" w:hAnsi="Arial" w:cs="Arial"/>
                <w:bCs/>
              </w:rPr>
            </w:pPr>
            <w:r w:rsidRPr="00425F8C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3906" w:type="dxa"/>
            <w:vAlign w:val="center"/>
          </w:tcPr>
          <w:p w14:paraId="7B10857C" w14:textId="35497730" w:rsidR="00C570A5" w:rsidRPr="00425F8C" w:rsidRDefault="00C570A5" w:rsidP="00C570A5">
            <w:pPr>
              <w:rPr>
                <w:rFonts w:ascii="Arial" w:hAnsi="Arial" w:cs="Arial"/>
                <w:bCs/>
              </w:rPr>
            </w:pPr>
            <w:r w:rsidRPr="00425F8C">
              <w:rPr>
                <w:rFonts w:ascii="Arial" w:hAnsi="Arial" w:cs="Arial"/>
                <w:bCs/>
              </w:rPr>
              <w:t>Permanent Marker - Black</w:t>
            </w:r>
          </w:p>
        </w:tc>
        <w:tc>
          <w:tcPr>
            <w:tcW w:w="1276" w:type="dxa"/>
            <w:vMerge/>
            <w:vAlign w:val="center"/>
          </w:tcPr>
          <w:p w14:paraId="306A12EF" w14:textId="77777777" w:rsidR="00C570A5" w:rsidRPr="00425F8C" w:rsidRDefault="00C570A5" w:rsidP="00C570A5">
            <w:pPr>
              <w:spacing w:after="12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70651C9C" w14:textId="25B58383" w:rsidR="00C570A5" w:rsidRPr="00425F8C" w:rsidRDefault="00C570A5" w:rsidP="00C570A5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5F8C">
              <w:rPr>
                <w:rFonts w:ascii="Arial" w:hAnsi="Arial" w:cs="Arial"/>
                <w:bCs/>
                <w:sz w:val="20"/>
                <w:szCs w:val="20"/>
              </w:rPr>
              <w:t>20 Boxes</w:t>
            </w:r>
          </w:p>
        </w:tc>
        <w:tc>
          <w:tcPr>
            <w:tcW w:w="1424" w:type="dxa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-1775935506"/>
              <w:placeholder>
                <w:docPart w:val="26230325482C4BC6A3DF17A091ADA326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720778F1" w14:textId="41326E46" w:rsidR="00C570A5" w:rsidRDefault="00C570A5" w:rsidP="00C570A5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20"/>
                    <w:szCs w:val="20"/>
                  </w:rPr>
                </w:pPr>
                <w:r w:rsidRPr="000F0910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1513643089"/>
              <w:placeholder>
                <w:docPart w:val="4A0D33A03E674E7687DA295903D0C4EB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23B7A186" w14:textId="7BED5F0C" w:rsidR="00C570A5" w:rsidRDefault="00C570A5" w:rsidP="00C570A5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18"/>
                    <w:szCs w:val="18"/>
                  </w:rPr>
                </w:pPr>
                <w:r w:rsidRPr="000F0910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</w:tc>
      </w:tr>
      <w:tr w:rsidR="00C570A5" w:rsidRPr="00322BC6" w14:paraId="1252E95B" w14:textId="77777777" w:rsidTr="000800CF">
        <w:tc>
          <w:tcPr>
            <w:tcW w:w="625" w:type="dxa"/>
            <w:vAlign w:val="center"/>
          </w:tcPr>
          <w:p w14:paraId="13FFEFCE" w14:textId="58F865A1" w:rsidR="00C570A5" w:rsidRPr="00425F8C" w:rsidRDefault="00C570A5" w:rsidP="00C570A5">
            <w:pPr>
              <w:spacing w:after="120"/>
              <w:jc w:val="center"/>
              <w:rPr>
                <w:rFonts w:ascii="Arial" w:hAnsi="Arial" w:cs="Arial"/>
                <w:bCs/>
              </w:rPr>
            </w:pPr>
            <w:r w:rsidRPr="00425F8C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3906" w:type="dxa"/>
            <w:vAlign w:val="center"/>
          </w:tcPr>
          <w:p w14:paraId="5C9F6383" w14:textId="0BCF7FF6" w:rsidR="00C570A5" w:rsidRPr="00425F8C" w:rsidRDefault="00C570A5" w:rsidP="00C570A5">
            <w:pPr>
              <w:rPr>
                <w:rFonts w:ascii="Arial" w:hAnsi="Arial" w:cs="Arial"/>
                <w:bCs/>
              </w:rPr>
            </w:pPr>
            <w:r w:rsidRPr="00425F8C">
              <w:rPr>
                <w:rFonts w:ascii="Arial" w:hAnsi="Arial" w:cs="Arial"/>
                <w:bCs/>
              </w:rPr>
              <w:t>Permanent Marker - Blue</w:t>
            </w:r>
          </w:p>
        </w:tc>
        <w:tc>
          <w:tcPr>
            <w:tcW w:w="1276" w:type="dxa"/>
            <w:vMerge/>
            <w:vAlign w:val="center"/>
          </w:tcPr>
          <w:p w14:paraId="0CDD3B50" w14:textId="77777777" w:rsidR="00C570A5" w:rsidRPr="00425F8C" w:rsidRDefault="00C570A5" w:rsidP="00C570A5">
            <w:pPr>
              <w:spacing w:after="12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1E39314C" w14:textId="770B30D2" w:rsidR="00C570A5" w:rsidRPr="00425F8C" w:rsidRDefault="00C570A5" w:rsidP="00C570A5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5F8C">
              <w:rPr>
                <w:rFonts w:ascii="Arial" w:hAnsi="Arial" w:cs="Arial"/>
                <w:bCs/>
                <w:sz w:val="20"/>
                <w:szCs w:val="20"/>
              </w:rPr>
              <w:t>20 Boxes</w:t>
            </w:r>
          </w:p>
        </w:tc>
        <w:tc>
          <w:tcPr>
            <w:tcW w:w="1424" w:type="dxa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-477463003"/>
              <w:placeholder>
                <w:docPart w:val="9D2322EC10AA4BEDBC7E65A644994391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13250428" w14:textId="5B4B91F0" w:rsidR="00C570A5" w:rsidRDefault="00C570A5" w:rsidP="00C570A5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20"/>
                    <w:szCs w:val="20"/>
                  </w:rPr>
                </w:pPr>
                <w:r w:rsidRPr="000F0910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-222765947"/>
              <w:placeholder>
                <w:docPart w:val="217DC08C7CCB4B9EA1D988251831D8C7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0E1D3A51" w14:textId="1E0C1F0F" w:rsidR="00C570A5" w:rsidRDefault="00C570A5" w:rsidP="00C570A5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18"/>
                    <w:szCs w:val="18"/>
                  </w:rPr>
                </w:pPr>
                <w:r w:rsidRPr="000F0910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</w:tc>
      </w:tr>
      <w:tr w:rsidR="00C570A5" w:rsidRPr="00322BC6" w14:paraId="6C2E887C" w14:textId="77777777" w:rsidTr="000800CF">
        <w:tc>
          <w:tcPr>
            <w:tcW w:w="625" w:type="dxa"/>
            <w:vAlign w:val="center"/>
          </w:tcPr>
          <w:p w14:paraId="11CEF6D1" w14:textId="45F2ACF6" w:rsidR="00C570A5" w:rsidRPr="00425F8C" w:rsidRDefault="00C570A5" w:rsidP="00C570A5">
            <w:pPr>
              <w:spacing w:after="120"/>
              <w:jc w:val="center"/>
              <w:rPr>
                <w:rFonts w:ascii="Arial" w:hAnsi="Arial" w:cs="Arial"/>
                <w:bCs/>
              </w:rPr>
            </w:pPr>
            <w:r w:rsidRPr="00425F8C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3906" w:type="dxa"/>
            <w:vAlign w:val="center"/>
          </w:tcPr>
          <w:p w14:paraId="4BDF7097" w14:textId="0C543DCE" w:rsidR="00C570A5" w:rsidRPr="00425F8C" w:rsidRDefault="00C570A5" w:rsidP="00C570A5">
            <w:pPr>
              <w:rPr>
                <w:rFonts w:ascii="Arial" w:hAnsi="Arial" w:cs="Arial"/>
                <w:bCs/>
              </w:rPr>
            </w:pPr>
            <w:r w:rsidRPr="00425F8C">
              <w:rPr>
                <w:rFonts w:ascii="Arial" w:hAnsi="Arial" w:cs="Arial"/>
                <w:bCs/>
              </w:rPr>
              <w:t>Level Arch File - Red</w:t>
            </w:r>
          </w:p>
        </w:tc>
        <w:tc>
          <w:tcPr>
            <w:tcW w:w="1276" w:type="dxa"/>
            <w:vMerge/>
            <w:vAlign w:val="center"/>
          </w:tcPr>
          <w:p w14:paraId="51DE7080" w14:textId="77777777" w:rsidR="00C570A5" w:rsidRPr="00425F8C" w:rsidRDefault="00C570A5" w:rsidP="00C570A5">
            <w:pPr>
              <w:spacing w:after="12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5D8EC84C" w14:textId="10308C27" w:rsidR="00C570A5" w:rsidRPr="00425F8C" w:rsidRDefault="00C570A5" w:rsidP="00C570A5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5F8C">
              <w:rPr>
                <w:rFonts w:ascii="Arial" w:hAnsi="Arial" w:cs="Arial"/>
                <w:bCs/>
                <w:sz w:val="20"/>
                <w:szCs w:val="20"/>
              </w:rPr>
              <w:t>300 Pcs</w:t>
            </w:r>
          </w:p>
        </w:tc>
        <w:tc>
          <w:tcPr>
            <w:tcW w:w="1424" w:type="dxa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580414219"/>
              <w:placeholder>
                <w:docPart w:val="6063059F8C934F63AA66DC4E04750A60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49A6F7BB" w14:textId="6E22576F" w:rsidR="00C570A5" w:rsidRDefault="00C570A5" w:rsidP="00C570A5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20"/>
                    <w:szCs w:val="20"/>
                  </w:rPr>
                </w:pPr>
                <w:r w:rsidRPr="000F0910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-2145265954"/>
              <w:placeholder>
                <w:docPart w:val="3339EA79D4284731BEC36BA2F51E44DF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257A9EE5" w14:textId="37FF7922" w:rsidR="00C570A5" w:rsidRDefault="00C570A5" w:rsidP="00C570A5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18"/>
                    <w:szCs w:val="18"/>
                  </w:rPr>
                </w:pPr>
                <w:r w:rsidRPr="000F0910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</w:tc>
      </w:tr>
      <w:tr w:rsidR="00C570A5" w:rsidRPr="00322BC6" w14:paraId="4C1C65A7" w14:textId="77777777" w:rsidTr="000800CF">
        <w:tc>
          <w:tcPr>
            <w:tcW w:w="625" w:type="dxa"/>
            <w:vAlign w:val="center"/>
          </w:tcPr>
          <w:p w14:paraId="50370052" w14:textId="247C780B" w:rsidR="00C570A5" w:rsidRPr="00425F8C" w:rsidRDefault="00C570A5" w:rsidP="00C570A5">
            <w:pPr>
              <w:spacing w:after="120"/>
              <w:jc w:val="center"/>
              <w:rPr>
                <w:rFonts w:ascii="Arial" w:hAnsi="Arial" w:cs="Arial"/>
                <w:bCs/>
              </w:rPr>
            </w:pPr>
            <w:r w:rsidRPr="00425F8C"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3906" w:type="dxa"/>
            <w:vAlign w:val="center"/>
          </w:tcPr>
          <w:p w14:paraId="69142C9E" w14:textId="77777777" w:rsidR="00C570A5" w:rsidRPr="00425F8C" w:rsidRDefault="00C570A5" w:rsidP="00C570A5">
            <w:pPr>
              <w:rPr>
                <w:rFonts w:ascii="Arial" w:hAnsi="Arial" w:cs="Arial"/>
                <w:bCs/>
              </w:rPr>
            </w:pPr>
            <w:r w:rsidRPr="00425F8C">
              <w:rPr>
                <w:rFonts w:ascii="Arial" w:hAnsi="Arial" w:cs="Arial"/>
                <w:bCs/>
              </w:rPr>
              <w:t xml:space="preserve">Staples No 10-1M </w:t>
            </w:r>
          </w:p>
        </w:tc>
        <w:tc>
          <w:tcPr>
            <w:tcW w:w="1276" w:type="dxa"/>
            <w:vMerge/>
            <w:vAlign w:val="center"/>
          </w:tcPr>
          <w:p w14:paraId="2013062A" w14:textId="77777777" w:rsidR="00C570A5" w:rsidRPr="00425F8C" w:rsidRDefault="00C570A5" w:rsidP="00C570A5">
            <w:pPr>
              <w:spacing w:after="12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14E04E14" w14:textId="56D698F0" w:rsidR="00C570A5" w:rsidRPr="00425F8C" w:rsidRDefault="00C570A5" w:rsidP="00C570A5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5F8C">
              <w:rPr>
                <w:rFonts w:ascii="Arial" w:hAnsi="Arial" w:cs="Arial"/>
                <w:bCs/>
                <w:sz w:val="20"/>
                <w:szCs w:val="20"/>
              </w:rPr>
              <w:t>20 boxes</w:t>
            </w:r>
          </w:p>
        </w:tc>
        <w:tc>
          <w:tcPr>
            <w:tcW w:w="1424" w:type="dxa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1200123208"/>
              <w:placeholder>
                <w:docPart w:val="4E3EDD44F3C544C7B3C09B265550B9AD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7C20206A" w14:textId="5BCEA850" w:rsidR="00C570A5" w:rsidRDefault="00C570A5" w:rsidP="00C570A5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20"/>
                    <w:szCs w:val="20"/>
                  </w:rPr>
                </w:pPr>
                <w:r w:rsidRPr="000F0910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920374987"/>
              <w:placeholder>
                <w:docPart w:val="A25A1FDAECCD456C8B0894815F5EBE36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778889D3" w14:textId="58FE1093" w:rsidR="00C570A5" w:rsidRDefault="00C570A5" w:rsidP="00C570A5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18"/>
                    <w:szCs w:val="18"/>
                  </w:rPr>
                </w:pPr>
                <w:r w:rsidRPr="000F0910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</w:tc>
      </w:tr>
      <w:tr w:rsidR="00C570A5" w:rsidRPr="00322BC6" w14:paraId="35FD7EA4" w14:textId="77777777" w:rsidTr="000800CF">
        <w:tc>
          <w:tcPr>
            <w:tcW w:w="625" w:type="dxa"/>
            <w:vAlign w:val="center"/>
          </w:tcPr>
          <w:p w14:paraId="100FB047" w14:textId="4EA0017D" w:rsidR="00C570A5" w:rsidRPr="00425F8C" w:rsidRDefault="00C570A5" w:rsidP="00C570A5">
            <w:pPr>
              <w:spacing w:after="120"/>
              <w:jc w:val="center"/>
              <w:rPr>
                <w:rFonts w:ascii="Arial" w:hAnsi="Arial" w:cs="Arial"/>
                <w:bCs/>
              </w:rPr>
            </w:pPr>
            <w:r w:rsidRPr="00425F8C">
              <w:rPr>
                <w:rFonts w:ascii="Arial" w:hAnsi="Arial" w:cs="Arial"/>
                <w:bCs/>
              </w:rPr>
              <w:t>7.</w:t>
            </w:r>
          </w:p>
        </w:tc>
        <w:tc>
          <w:tcPr>
            <w:tcW w:w="3906" w:type="dxa"/>
            <w:vAlign w:val="center"/>
          </w:tcPr>
          <w:p w14:paraId="44EA5EDF" w14:textId="3B25A47D" w:rsidR="00C570A5" w:rsidRPr="00425F8C" w:rsidRDefault="00C570A5" w:rsidP="00C570A5">
            <w:pPr>
              <w:rPr>
                <w:rFonts w:ascii="Arial" w:hAnsi="Arial" w:cs="Arial"/>
                <w:bCs/>
              </w:rPr>
            </w:pPr>
            <w:r w:rsidRPr="00425F8C">
              <w:rPr>
                <w:rFonts w:ascii="Arial" w:hAnsi="Arial" w:cs="Arial"/>
                <w:bCs/>
              </w:rPr>
              <w:t>Heavy Duty 2 holes puncher 160 sheets</w:t>
            </w:r>
          </w:p>
        </w:tc>
        <w:tc>
          <w:tcPr>
            <w:tcW w:w="1276" w:type="dxa"/>
            <w:vMerge/>
            <w:vAlign w:val="center"/>
          </w:tcPr>
          <w:p w14:paraId="1E83BE9C" w14:textId="77777777" w:rsidR="00C570A5" w:rsidRPr="00425F8C" w:rsidRDefault="00C570A5" w:rsidP="00C570A5">
            <w:pPr>
              <w:spacing w:after="12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3F3437D2" w14:textId="7357252E" w:rsidR="00C570A5" w:rsidRPr="00425F8C" w:rsidRDefault="00C570A5" w:rsidP="00C570A5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5F8C">
              <w:rPr>
                <w:rFonts w:ascii="Arial" w:hAnsi="Arial" w:cs="Arial"/>
                <w:bCs/>
                <w:sz w:val="20"/>
                <w:szCs w:val="20"/>
              </w:rPr>
              <w:t>2 unit</w:t>
            </w:r>
          </w:p>
        </w:tc>
        <w:tc>
          <w:tcPr>
            <w:tcW w:w="1424" w:type="dxa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-858888545"/>
              <w:placeholder>
                <w:docPart w:val="29BC26EAE36F423C865F7B6D9D864B48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514E4243" w14:textId="14EE0801" w:rsidR="00C570A5" w:rsidRDefault="00C570A5" w:rsidP="00C570A5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20"/>
                    <w:szCs w:val="20"/>
                  </w:rPr>
                </w:pPr>
                <w:r w:rsidRPr="000F0910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1593506520"/>
              <w:placeholder>
                <w:docPart w:val="3D335ADCEC4E44B7B3D0052F4E2A6D45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4250EF6A" w14:textId="4736E156" w:rsidR="00C570A5" w:rsidRDefault="00C570A5" w:rsidP="00C570A5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18"/>
                    <w:szCs w:val="18"/>
                  </w:rPr>
                </w:pPr>
                <w:r w:rsidRPr="000F0910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</w:tc>
      </w:tr>
      <w:tr w:rsidR="00C570A5" w:rsidRPr="00322BC6" w14:paraId="3779D67B" w14:textId="77777777" w:rsidTr="000800CF">
        <w:tc>
          <w:tcPr>
            <w:tcW w:w="625" w:type="dxa"/>
            <w:vAlign w:val="center"/>
          </w:tcPr>
          <w:p w14:paraId="58F017D8" w14:textId="7DFA5E56" w:rsidR="00C570A5" w:rsidRPr="00425F8C" w:rsidRDefault="00C570A5" w:rsidP="00C570A5">
            <w:pPr>
              <w:spacing w:after="120"/>
              <w:jc w:val="center"/>
              <w:rPr>
                <w:rFonts w:ascii="Arial" w:hAnsi="Arial" w:cs="Arial"/>
                <w:bCs/>
              </w:rPr>
            </w:pPr>
            <w:r w:rsidRPr="00425F8C">
              <w:rPr>
                <w:rFonts w:ascii="Arial" w:hAnsi="Arial" w:cs="Arial"/>
                <w:bCs/>
              </w:rPr>
              <w:t>8.</w:t>
            </w:r>
          </w:p>
        </w:tc>
        <w:tc>
          <w:tcPr>
            <w:tcW w:w="3906" w:type="dxa"/>
            <w:vAlign w:val="center"/>
          </w:tcPr>
          <w:p w14:paraId="0DCF9123" w14:textId="7B6A5A75" w:rsidR="00C570A5" w:rsidRPr="00425F8C" w:rsidRDefault="00C570A5" w:rsidP="00C570A5">
            <w:pPr>
              <w:rPr>
                <w:rFonts w:ascii="Arial" w:hAnsi="Arial" w:cs="Arial"/>
                <w:bCs/>
              </w:rPr>
            </w:pPr>
            <w:r w:rsidRPr="00425F8C">
              <w:rPr>
                <w:rFonts w:ascii="Arial" w:hAnsi="Arial" w:cs="Arial"/>
                <w:bCs/>
              </w:rPr>
              <w:t>A4 self-adhesive sticker – Yellow</w:t>
            </w:r>
          </w:p>
        </w:tc>
        <w:tc>
          <w:tcPr>
            <w:tcW w:w="1276" w:type="dxa"/>
            <w:vMerge/>
            <w:vAlign w:val="center"/>
          </w:tcPr>
          <w:p w14:paraId="62878A12" w14:textId="77777777" w:rsidR="00C570A5" w:rsidRPr="00425F8C" w:rsidRDefault="00C570A5" w:rsidP="00C570A5">
            <w:pPr>
              <w:spacing w:after="12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04C8BE44" w14:textId="47AEBFFC" w:rsidR="00C570A5" w:rsidRPr="00425F8C" w:rsidRDefault="00C570A5" w:rsidP="00C570A5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Pr="00425F8C">
              <w:rPr>
                <w:rFonts w:ascii="Arial" w:hAnsi="Arial" w:cs="Arial"/>
                <w:bCs/>
                <w:sz w:val="20"/>
                <w:szCs w:val="20"/>
              </w:rPr>
              <w:t xml:space="preserve"> Pkts</w:t>
            </w:r>
          </w:p>
        </w:tc>
        <w:tc>
          <w:tcPr>
            <w:tcW w:w="1424" w:type="dxa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968476729"/>
              <w:placeholder>
                <w:docPart w:val="BD34F3459641442896961315513ADCF5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2437F57F" w14:textId="490A68B4" w:rsidR="00C570A5" w:rsidRDefault="00C570A5" w:rsidP="00C570A5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20"/>
                    <w:szCs w:val="20"/>
                  </w:rPr>
                </w:pPr>
                <w:r w:rsidRPr="000F0910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497004590"/>
              <w:placeholder>
                <w:docPart w:val="DD0E29BAF6814813A3AC4D6EB943F283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11D1C4DC" w14:textId="1FB0C209" w:rsidR="00C570A5" w:rsidRDefault="00C570A5" w:rsidP="00C570A5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18"/>
                    <w:szCs w:val="18"/>
                  </w:rPr>
                </w:pPr>
                <w:r w:rsidRPr="000F0910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</w:tc>
      </w:tr>
      <w:tr w:rsidR="00C570A5" w:rsidRPr="00322BC6" w14:paraId="15E67E11" w14:textId="77777777" w:rsidTr="000800CF">
        <w:tc>
          <w:tcPr>
            <w:tcW w:w="625" w:type="dxa"/>
            <w:vAlign w:val="center"/>
          </w:tcPr>
          <w:p w14:paraId="58260D1D" w14:textId="2E67C9C8" w:rsidR="00C570A5" w:rsidRPr="00425F8C" w:rsidRDefault="00C570A5" w:rsidP="00C570A5">
            <w:pPr>
              <w:spacing w:after="120"/>
              <w:jc w:val="center"/>
              <w:rPr>
                <w:rFonts w:ascii="Arial" w:hAnsi="Arial" w:cs="Arial"/>
                <w:bCs/>
              </w:rPr>
            </w:pPr>
            <w:r w:rsidRPr="00425F8C">
              <w:rPr>
                <w:rFonts w:ascii="Arial" w:hAnsi="Arial" w:cs="Arial"/>
                <w:bCs/>
              </w:rPr>
              <w:t>9.</w:t>
            </w:r>
          </w:p>
        </w:tc>
        <w:tc>
          <w:tcPr>
            <w:tcW w:w="3906" w:type="dxa"/>
            <w:vAlign w:val="center"/>
          </w:tcPr>
          <w:p w14:paraId="46D208F9" w14:textId="6DCB7792" w:rsidR="00C570A5" w:rsidRPr="00425F8C" w:rsidRDefault="00C570A5" w:rsidP="00C570A5">
            <w:pPr>
              <w:rPr>
                <w:rFonts w:ascii="Arial" w:hAnsi="Arial" w:cs="Arial"/>
                <w:bCs/>
              </w:rPr>
            </w:pPr>
            <w:r w:rsidRPr="00425F8C">
              <w:rPr>
                <w:rFonts w:ascii="Arial" w:hAnsi="Arial" w:cs="Arial"/>
                <w:bCs/>
              </w:rPr>
              <w:t xml:space="preserve">Index Color File Divider </w:t>
            </w:r>
          </w:p>
        </w:tc>
        <w:tc>
          <w:tcPr>
            <w:tcW w:w="1276" w:type="dxa"/>
            <w:vMerge/>
            <w:vAlign w:val="center"/>
          </w:tcPr>
          <w:p w14:paraId="0EB19E10" w14:textId="77777777" w:rsidR="00C570A5" w:rsidRPr="00425F8C" w:rsidRDefault="00C570A5" w:rsidP="00C570A5">
            <w:pPr>
              <w:spacing w:after="12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4F099492" w14:textId="03F55E1C" w:rsidR="00C570A5" w:rsidRPr="00425F8C" w:rsidRDefault="00C570A5" w:rsidP="00C570A5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5F8C">
              <w:rPr>
                <w:rFonts w:ascii="Arial" w:hAnsi="Arial" w:cs="Arial"/>
                <w:bCs/>
                <w:sz w:val="20"/>
                <w:szCs w:val="20"/>
              </w:rPr>
              <w:t>30 Pkts</w:t>
            </w:r>
          </w:p>
        </w:tc>
        <w:tc>
          <w:tcPr>
            <w:tcW w:w="1424" w:type="dxa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1060988667"/>
              <w:placeholder>
                <w:docPart w:val="92B19328D17B40E8BE814963AD24D87C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3D957DD4" w14:textId="7D261C39" w:rsidR="00C570A5" w:rsidRDefault="00C570A5" w:rsidP="00C570A5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20"/>
                    <w:szCs w:val="20"/>
                  </w:rPr>
                </w:pPr>
                <w:r w:rsidRPr="000F0910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880296749"/>
              <w:placeholder>
                <w:docPart w:val="A688DF08AAE6410FBAE61F07F75EB418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2B091139" w14:textId="2F9A4969" w:rsidR="00C570A5" w:rsidRDefault="00C570A5" w:rsidP="00C570A5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18"/>
                    <w:szCs w:val="18"/>
                  </w:rPr>
                </w:pPr>
                <w:r w:rsidRPr="000F0910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</w:tc>
      </w:tr>
      <w:tr w:rsidR="00C570A5" w:rsidRPr="00322BC6" w14:paraId="42D8B1E2" w14:textId="77777777" w:rsidTr="000800CF">
        <w:tc>
          <w:tcPr>
            <w:tcW w:w="625" w:type="dxa"/>
            <w:vAlign w:val="center"/>
          </w:tcPr>
          <w:p w14:paraId="467F1B28" w14:textId="68937F2F" w:rsidR="00C570A5" w:rsidRPr="00425F8C" w:rsidRDefault="00C570A5" w:rsidP="00C570A5">
            <w:pPr>
              <w:spacing w:after="120"/>
              <w:jc w:val="center"/>
              <w:rPr>
                <w:rFonts w:ascii="Arial" w:hAnsi="Arial" w:cs="Arial"/>
                <w:bCs/>
              </w:rPr>
            </w:pPr>
            <w:r w:rsidRPr="00425F8C">
              <w:rPr>
                <w:rFonts w:ascii="Arial" w:hAnsi="Arial" w:cs="Arial"/>
                <w:bCs/>
              </w:rPr>
              <w:t>10.</w:t>
            </w:r>
          </w:p>
        </w:tc>
        <w:tc>
          <w:tcPr>
            <w:tcW w:w="3906" w:type="dxa"/>
            <w:vAlign w:val="center"/>
          </w:tcPr>
          <w:p w14:paraId="1541A43A" w14:textId="04A0E3E3" w:rsidR="00C570A5" w:rsidRPr="00425F8C" w:rsidRDefault="00C570A5" w:rsidP="00C570A5">
            <w:pPr>
              <w:rPr>
                <w:rFonts w:ascii="Arial" w:hAnsi="Arial" w:cs="Arial"/>
                <w:bCs/>
              </w:rPr>
            </w:pPr>
            <w:r w:rsidRPr="00425F8C">
              <w:rPr>
                <w:rFonts w:ascii="Arial" w:hAnsi="Arial" w:cs="Arial"/>
                <w:bCs/>
              </w:rPr>
              <w:t>Staedtler Leaner Pencil</w:t>
            </w:r>
          </w:p>
        </w:tc>
        <w:tc>
          <w:tcPr>
            <w:tcW w:w="1276" w:type="dxa"/>
            <w:vMerge/>
            <w:vAlign w:val="center"/>
          </w:tcPr>
          <w:p w14:paraId="1245FE9E" w14:textId="30112FA1" w:rsidR="00C570A5" w:rsidRPr="00425F8C" w:rsidRDefault="00C570A5" w:rsidP="00C570A5">
            <w:pPr>
              <w:spacing w:after="12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2245BA0F" w14:textId="715F3565" w:rsidR="00C570A5" w:rsidRPr="00425F8C" w:rsidRDefault="00C570A5" w:rsidP="00C570A5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5F8C">
              <w:rPr>
                <w:rFonts w:ascii="Arial" w:hAnsi="Arial" w:cs="Arial"/>
                <w:bCs/>
                <w:sz w:val="20"/>
                <w:szCs w:val="20"/>
              </w:rPr>
              <w:t>5 dozen</w:t>
            </w:r>
          </w:p>
        </w:tc>
        <w:tc>
          <w:tcPr>
            <w:tcW w:w="1424" w:type="dxa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-74138001"/>
              <w:placeholder>
                <w:docPart w:val="C23129BEF51B4BDE80ED50B89A21D5D2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67FF8FF0" w14:textId="0A28C341" w:rsidR="00C570A5" w:rsidRDefault="00C570A5" w:rsidP="00C570A5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20"/>
                    <w:szCs w:val="20"/>
                  </w:rPr>
                </w:pPr>
                <w:r w:rsidRPr="000F0910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-1241863826"/>
              <w:placeholder>
                <w:docPart w:val="F0FB863684AD438A9816A96F6BB30E23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5241D6C2" w14:textId="26BF3B6D" w:rsidR="00C570A5" w:rsidRDefault="00C570A5" w:rsidP="00C570A5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18"/>
                    <w:szCs w:val="18"/>
                  </w:rPr>
                </w:pPr>
                <w:r w:rsidRPr="000F0910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</w:tc>
      </w:tr>
      <w:tr w:rsidR="00C570A5" w:rsidRPr="00322BC6" w14:paraId="16CA3EDF" w14:textId="77777777" w:rsidTr="000800CF">
        <w:tc>
          <w:tcPr>
            <w:tcW w:w="625" w:type="dxa"/>
            <w:vAlign w:val="center"/>
          </w:tcPr>
          <w:p w14:paraId="04B1BF8E" w14:textId="4BF70CDE" w:rsidR="00C570A5" w:rsidRPr="00425F8C" w:rsidRDefault="00C570A5" w:rsidP="00C570A5">
            <w:pPr>
              <w:spacing w:after="120"/>
              <w:jc w:val="center"/>
              <w:rPr>
                <w:rFonts w:ascii="Arial" w:hAnsi="Arial" w:cs="Arial"/>
                <w:bCs/>
              </w:rPr>
            </w:pPr>
            <w:r w:rsidRPr="00425F8C">
              <w:rPr>
                <w:rFonts w:ascii="Arial" w:hAnsi="Arial" w:cs="Arial"/>
                <w:bCs/>
              </w:rPr>
              <w:t>11.</w:t>
            </w:r>
          </w:p>
        </w:tc>
        <w:tc>
          <w:tcPr>
            <w:tcW w:w="3906" w:type="dxa"/>
            <w:vAlign w:val="center"/>
          </w:tcPr>
          <w:p w14:paraId="320E6B8D" w14:textId="6F11F00A" w:rsidR="00C570A5" w:rsidRPr="00425F8C" w:rsidRDefault="00C570A5" w:rsidP="00C570A5">
            <w:pPr>
              <w:rPr>
                <w:rFonts w:ascii="Arial" w:hAnsi="Arial" w:cs="Arial"/>
                <w:bCs/>
              </w:rPr>
            </w:pPr>
            <w:r w:rsidRPr="00425F8C">
              <w:rPr>
                <w:rFonts w:ascii="Arial" w:hAnsi="Arial" w:cs="Arial"/>
                <w:bCs/>
              </w:rPr>
              <w:t>Thermal Sticker 10 Boxes</w:t>
            </w:r>
          </w:p>
        </w:tc>
        <w:tc>
          <w:tcPr>
            <w:tcW w:w="1276" w:type="dxa"/>
            <w:vMerge/>
            <w:vAlign w:val="center"/>
          </w:tcPr>
          <w:p w14:paraId="6E40C634" w14:textId="1E5D028A" w:rsidR="00C570A5" w:rsidRPr="00425F8C" w:rsidRDefault="00C570A5" w:rsidP="00C570A5">
            <w:pPr>
              <w:spacing w:after="12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4600ABC1" w14:textId="08299287" w:rsidR="00C570A5" w:rsidRPr="00425F8C" w:rsidRDefault="00C570A5" w:rsidP="00C570A5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5F8C">
              <w:rPr>
                <w:rFonts w:ascii="Arial" w:hAnsi="Arial" w:cs="Arial"/>
                <w:bCs/>
                <w:sz w:val="20"/>
                <w:szCs w:val="20"/>
              </w:rPr>
              <w:t>10 Boxes</w:t>
            </w:r>
          </w:p>
        </w:tc>
        <w:tc>
          <w:tcPr>
            <w:tcW w:w="1424" w:type="dxa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856311894"/>
              <w:placeholder>
                <w:docPart w:val="CB09FD078C644AA99D2B87FC3F91AB76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22C9F67D" w14:textId="37551D88" w:rsidR="00C570A5" w:rsidRDefault="00C570A5" w:rsidP="00C570A5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20"/>
                    <w:szCs w:val="20"/>
                  </w:rPr>
                </w:pPr>
                <w:r w:rsidRPr="000F0910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1381747022"/>
              <w:placeholder>
                <w:docPart w:val="624A632A1C7A42EAB0C9A46BAF48AC05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3901D80D" w14:textId="07CA60B3" w:rsidR="00C570A5" w:rsidRDefault="00C570A5" w:rsidP="00C570A5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18"/>
                    <w:szCs w:val="18"/>
                  </w:rPr>
                </w:pPr>
                <w:r w:rsidRPr="000F0910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</w:tc>
      </w:tr>
      <w:tr w:rsidR="00C570A5" w:rsidRPr="00322BC6" w14:paraId="60ADFD53" w14:textId="77777777" w:rsidTr="000800CF">
        <w:tc>
          <w:tcPr>
            <w:tcW w:w="625" w:type="dxa"/>
            <w:vAlign w:val="center"/>
          </w:tcPr>
          <w:p w14:paraId="7D4EE5C4" w14:textId="1CC40593" w:rsidR="00C570A5" w:rsidRPr="00425F8C" w:rsidRDefault="00C570A5" w:rsidP="00C570A5">
            <w:pPr>
              <w:spacing w:after="120"/>
              <w:jc w:val="center"/>
              <w:rPr>
                <w:rFonts w:ascii="Arial" w:hAnsi="Arial" w:cs="Arial"/>
                <w:bCs/>
              </w:rPr>
            </w:pPr>
            <w:r w:rsidRPr="00425F8C">
              <w:rPr>
                <w:rFonts w:ascii="Arial" w:hAnsi="Arial" w:cs="Arial"/>
                <w:bCs/>
              </w:rPr>
              <w:t>12.</w:t>
            </w:r>
          </w:p>
        </w:tc>
        <w:tc>
          <w:tcPr>
            <w:tcW w:w="3906" w:type="dxa"/>
            <w:vAlign w:val="center"/>
          </w:tcPr>
          <w:p w14:paraId="56D18025" w14:textId="28215E8A" w:rsidR="00C570A5" w:rsidRPr="00425F8C" w:rsidRDefault="00C570A5" w:rsidP="00C570A5">
            <w:pPr>
              <w:rPr>
                <w:rFonts w:ascii="Arial" w:hAnsi="Arial" w:cs="Arial"/>
                <w:bCs/>
              </w:rPr>
            </w:pPr>
            <w:r w:rsidRPr="00425F8C">
              <w:rPr>
                <w:rFonts w:ascii="Arial" w:hAnsi="Arial" w:cs="Arial"/>
                <w:bCs/>
              </w:rPr>
              <w:t xml:space="preserve">Thermal Sticker Ribbon </w:t>
            </w:r>
          </w:p>
        </w:tc>
        <w:tc>
          <w:tcPr>
            <w:tcW w:w="1276" w:type="dxa"/>
            <w:vMerge/>
            <w:vAlign w:val="center"/>
          </w:tcPr>
          <w:p w14:paraId="3E2DF3AB" w14:textId="713733CF" w:rsidR="00C570A5" w:rsidRPr="00425F8C" w:rsidRDefault="00C570A5" w:rsidP="00C570A5">
            <w:pPr>
              <w:spacing w:after="12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03E9B400" w14:textId="4DD957A7" w:rsidR="00C570A5" w:rsidRPr="00425F8C" w:rsidRDefault="00C570A5" w:rsidP="00C570A5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5F8C">
              <w:rPr>
                <w:rFonts w:ascii="Arial" w:hAnsi="Arial" w:cs="Arial"/>
                <w:bCs/>
                <w:sz w:val="20"/>
                <w:szCs w:val="20"/>
              </w:rPr>
              <w:t>100 rolls</w:t>
            </w:r>
          </w:p>
        </w:tc>
        <w:tc>
          <w:tcPr>
            <w:tcW w:w="1424" w:type="dxa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-2013754905"/>
              <w:placeholder>
                <w:docPart w:val="BD5E04BCDF024C43B0C781D4547A5D9D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37AB256A" w14:textId="5D5FF45D" w:rsidR="00C570A5" w:rsidRDefault="00C570A5" w:rsidP="00C570A5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20"/>
                    <w:szCs w:val="20"/>
                  </w:rPr>
                </w:pPr>
                <w:r w:rsidRPr="000F0910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1576003949"/>
              <w:placeholder>
                <w:docPart w:val="EE7D8D8918EE4E65B30B5B0BDC65248F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3BC71CF0" w14:textId="3B8D6162" w:rsidR="00C570A5" w:rsidRDefault="00C570A5" w:rsidP="00C570A5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18"/>
                    <w:szCs w:val="18"/>
                  </w:rPr>
                </w:pPr>
                <w:r w:rsidRPr="000F0910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</w:tc>
      </w:tr>
      <w:tr w:rsidR="00C570A5" w:rsidRPr="00322BC6" w14:paraId="12AC3DAA" w14:textId="77777777" w:rsidTr="000800CF">
        <w:tc>
          <w:tcPr>
            <w:tcW w:w="625" w:type="dxa"/>
            <w:vAlign w:val="center"/>
          </w:tcPr>
          <w:p w14:paraId="4B02E7D8" w14:textId="3A9EAB1D" w:rsidR="00C570A5" w:rsidRPr="00425F8C" w:rsidRDefault="00C570A5" w:rsidP="00C570A5">
            <w:pPr>
              <w:spacing w:after="120"/>
              <w:jc w:val="center"/>
              <w:rPr>
                <w:rFonts w:ascii="Arial" w:hAnsi="Arial" w:cs="Arial"/>
                <w:bCs/>
              </w:rPr>
            </w:pPr>
            <w:r w:rsidRPr="00425F8C">
              <w:rPr>
                <w:rFonts w:ascii="Arial" w:hAnsi="Arial" w:cs="Arial"/>
                <w:bCs/>
              </w:rPr>
              <w:t>13.</w:t>
            </w:r>
          </w:p>
        </w:tc>
        <w:tc>
          <w:tcPr>
            <w:tcW w:w="3906" w:type="dxa"/>
            <w:vAlign w:val="center"/>
          </w:tcPr>
          <w:p w14:paraId="49851EE3" w14:textId="4D8FD12D" w:rsidR="00C570A5" w:rsidRPr="00425F8C" w:rsidRDefault="00C570A5" w:rsidP="00C570A5">
            <w:pPr>
              <w:rPr>
                <w:rFonts w:ascii="Arial" w:hAnsi="Arial" w:cs="Arial"/>
                <w:bCs/>
              </w:rPr>
            </w:pPr>
            <w:r w:rsidRPr="00425F8C">
              <w:rPr>
                <w:rFonts w:ascii="Arial" w:hAnsi="Arial" w:cs="Arial"/>
                <w:bCs/>
              </w:rPr>
              <w:t xml:space="preserve">Whiteboard Eraser </w:t>
            </w:r>
          </w:p>
        </w:tc>
        <w:tc>
          <w:tcPr>
            <w:tcW w:w="1276" w:type="dxa"/>
            <w:vMerge/>
            <w:vAlign w:val="center"/>
          </w:tcPr>
          <w:p w14:paraId="12FEC701" w14:textId="77777777" w:rsidR="00C570A5" w:rsidRPr="00425F8C" w:rsidRDefault="00C570A5" w:rsidP="00C570A5">
            <w:pPr>
              <w:spacing w:after="12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5325315A" w14:textId="136ACE44" w:rsidR="00C570A5" w:rsidRPr="00425F8C" w:rsidRDefault="00C570A5" w:rsidP="00C570A5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5F8C">
              <w:rPr>
                <w:rFonts w:ascii="Arial" w:hAnsi="Arial" w:cs="Arial"/>
                <w:bCs/>
                <w:sz w:val="20"/>
                <w:szCs w:val="20"/>
              </w:rPr>
              <w:t>3 Pcs</w:t>
            </w:r>
          </w:p>
        </w:tc>
        <w:tc>
          <w:tcPr>
            <w:tcW w:w="1424" w:type="dxa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1444036707"/>
              <w:placeholder>
                <w:docPart w:val="68C4C45105B5469FA12111236AFB4FD8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54E3282E" w14:textId="33AD9B40" w:rsidR="00C570A5" w:rsidRDefault="00C570A5" w:rsidP="00C570A5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20"/>
                    <w:szCs w:val="20"/>
                  </w:rPr>
                </w:pPr>
                <w:r w:rsidRPr="000F0910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1135373341"/>
              <w:placeholder>
                <w:docPart w:val="5D7281ABDBF646CAA0E2FD6E50B2B29F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2989486D" w14:textId="766DD4AE" w:rsidR="00C570A5" w:rsidRDefault="00C570A5" w:rsidP="00C570A5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18"/>
                    <w:szCs w:val="18"/>
                  </w:rPr>
                </w:pPr>
                <w:r w:rsidRPr="000F0910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</w:tc>
      </w:tr>
      <w:tr w:rsidR="00C570A5" w:rsidRPr="00322BC6" w14:paraId="4D7E4DD7" w14:textId="77777777" w:rsidTr="000800CF">
        <w:tc>
          <w:tcPr>
            <w:tcW w:w="625" w:type="dxa"/>
            <w:vAlign w:val="center"/>
          </w:tcPr>
          <w:p w14:paraId="49BCA9E4" w14:textId="34536083" w:rsidR="00C570A5" w:rsidRPr="00425F8C" w:rsidRDefault="00C570A5" w:rsidP="00C570A5">
            <w:pPr>
              <w:spacing w:after="120"/>
              <w:jc w:val="center"/>
              <w:rPr>
                <w:rFonts w:ascii="Arial" w:hAnsi="Arial" w:cs="Arial"/>
                <w:bCs/>
              </w:rPr>
            </w:pPr>
            <w:r w:rsidRPr="00425F8C">
              <w:rPr>
                <w:rFonts w:ascii="Arial" w:hAnsi="Arial" w:cs="Arial"/>
                <w:bCs/>
              </w:rPr>
              <w:lastRenderedPageBreak/>
              <w:t>14</w:t>
            </w:r>
          </w:p>
        </w:tc>
        <w:tc>
          <w:tcPr>
            <w:tcW w:w="3906" w:type="dxa"/>
            <w:vAlign w:val="center"/>
          </w:tcPr>
          <w:p w14:paraId="65CE67A4" w14:textId="072A8AD5" w:rsidR="00C570A5" w:rsidRPr="00425F8C" w:rsidRDefault="00C570A5" w:rsidP="00C570A5">
            <w:pPr>
              <w:rPr>
                <w:rFonts w:ascii="Arial" w:hAnsi="Arial" w:cs="Arial"/>
                <w:bCs/>
              </w:rPr>
            </w:pPr>
            <w:r w:rsidRPr="00425F8C">
              <w:rPr>
                <w:rFonts w:ascii="Arial" w:hAnsi="Arial" w:cs="Arial"/>
                <w:bCs/>
              </w:rPr>
              <w:t>Pen Pilot Acroball – 1.0mm</w:t>
            </w:r>
            <w:r>
              <w:rPr>
                <w:rFonts w:ascii="Arial" w:hAnsi="Arial" w:cs="Arial"/>
                <w:bCs/>
              </w:rPr>
              <w:t xml:space="preserve"> - Blue</w:t>
            </w:r>
          </w:p>
        </w:tc>
        <w:tc>
          <w:tcPr>
            <w:tcW w:w="1276" w:type="dxa"/>
            <w:vMerge/>
            <w:vAlign w:val="center"/>
          </w:tcPr>
          <w:p w14:paraId="3A6AFA49" w14:textId="77777777" w:rsidR="00C570A5" w:rsidRPr="00425F8C" w:rsidRDefault="00C570A5" w:rsidP="00C570A5">
            <w:pPr>
              <w:spacing w:after="12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35109817" w14:textId="071DA1E1" w:rsidR="00C570A5" w:rsidRPr="00425F8C" w:rsidRDefault="00C570A5" w:rsidP="00C570A5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425F8C">
              <w:rPr>
                <w:rFonts w:ascii="Arial" w:hAnsi="Arial" w:cs="Arial"/>
                <w:bCs/>
                <w:sz w:val="20"/>
                <w:szCs w:val="20"/>
              </w:rPr>
              <w:t xml:space="preserve"> dozen</w:t>
            </w:r>
          </w:p>
        </w:tc>
        <w:tc>
          <w:tcPr>
            <w:tcW w:w="1424" w:type="dxa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-1240090375"/>
              <w:placeholder>
                <w:docPart w:val="565906CB50B748A38C0D83B62C591649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58A76E77" w14:textId="424F531B" w:rsidR="00C570A5" w:rsidRDefault="00C570A5" w:rsidP="00C570A5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20"/>
                    <w:szCs w:val="20"/>
                  </w:rPr>
                </w:pPr>
                <w:r w:rsidRPr="000F0910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-346328001"/>
              <w:placeholder>
                <w:docPart w:val="27C7FFEAE7724F688C062354360598F8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2A45A958" w14:textId="706C7DD2" w:rsidR="00C570A5" w:rsidRDefault="00C570A5" w:rsidP="00C570A5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18"/>
                    <w:szCs w:val="18"/>
                  </w:rPr>
                </w:pPr>
                <w:r w:rsidRPr="000F0910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</w:tc>
      </w:tr>
      <w:tr w:rsidR="00C570A5" w:rsidRPr="00322BC6" w14:paraId="454D0DA7" w14:textId="77777777" w:rsidTr="00FA0FF3">
        <w:tc>
          <w:tcPr>
            <w:tcW w:w="625" w:type="dxa"/>
            <w:vAlign w:val="center"/>
          </w:tcPr>
          <w:p w14:paraId="643EDDEC" w14:textId="13E7DCAC" w:rsidR="00C570A5" w:rsidRPr="00425F8C" w:rsidRDefault="00C570A5" w:rsidP="00C570A5">
            <w:pPr>
              <w:spacing w:after="120"/>
              <w:jc w:val="center"/>
              <w:rPr>
                <w:rFonts w:ascii="Arial" w:hAnsi="Arial" w:cs="Arial"/>
                <w:bCs/>
              </w:rPr>
            </w:pPr>
            <w:r w:rsidRPr="00425F8C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3906" w:type="dxa"/>
            <w:vAlign w:val="center"/>
          </w:tcPr>
          <w:p w14:paraId="5AD491CE" w14:textId="64BCD6E8" w:rsidR="00C570A5" w:rsidRPr="00425F8C" w:rsidRDefault="00C570A5" w:rsidP="00C570A5">
            <w:pPr>
              <w:rPr>
                <w:rFonts w:ascii="Arial" w:hAnsi="Arial" w:cs="Arial"/>
                <w:bCs/>
              </w:rPr>
            </w:pPr>
            <w:r w:rsidRPr="00425F8C">
              <w:rPr>
                <w:rFonts w:ascii="Arial" w:hAnsi="Arial" w:cs="Arial"/>
                <w:bCs/>
              </w:rPr>
              <w:t>Double Side Tape</w:t>
            </w:r>
          </w:p>
        </w:tc>
        <w:tc>
          <w:tcPr>
            <w:tcW w:w="1276" w:type="dxa"/>
            <w:vMerge/>
            <w:vAlign w:val="center"/>
          </w:tcPr>
          <w:p w14:paraId="27EA7B55" w14:textId="77777777" w:rsidR="00C570A5" w:rsidRPr="00425F8C" w:rsidRDefault="00C570A5" w:rsidP="00C570A5">
            <w:pPr>
              <w:spacing w:after="12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698A2A24" w14:textId="43EA99B5" w:rsidR="00C570A5" w:rsidRPr="00425F8C" w:rsidRDefault="00C570A5" w:rsidP="00C570A5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5F8C">
              <w:rPr>
                <w:rFonts w:ascii="Arial" w:hAnsi="Arial" w:cs="Arial"/>
                <w:bCs/>
                <w:sz w:val="20"/>
                <w:szCs w:val="20"/>
              </w:rPr>
              <w:t>1 dozen</w:t>
            </w:r>
          </w:p>
        </w:tc>
        <w:tc>
          <w:tcPr>
            <w:tcW w:w="1424" w:type="dxa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189109838"/>
              <w:placeholder>
                <w:docPart w:val="261870D61F1B487B90A3F0CBFE53C008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747FA51B" w14:textId="185993E3" w:rsidR="00C570A5" w:rsidRDefault="00C570A5" w:rsidP="00C570A5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20"/>
                    <w:szCs w:val="20"/>
                  </w:rPr>
                </w:pPr>
                <w:r w:rsidRPr="00FC3592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-2140401201"/>
              <w:placeholder>
                <w:docPart w:val="C1230943CEB84C73A7A1FE6BD8702B16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5FEDEA94" w14:textId="48433ACE" w:rsidR="00C570A5" w:rsidRDefault="00C570A5" w:rsidP="00C570A5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18"/>
                    <w:szCs w:val="18"/>
                  </w:rPr>
                </w:pPr>
                <w:r w:rsidRPr="00FC3592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</w:tc>
      </w:tr>
      <w:tr w:rsidR="00C570A5" w:rsidRPr="00322BC6" w14:paraId="50886260" w14:textId="77777777" w:rsidTr="00FA0FF3">
        <w:tc>
          <w:tcPr>
            <w:tcW w:w="625" w:type="dxa"/>
            <w:vAlign w:val="center"/>
          </w:tcPr>
          <w:p w14:paraId="366798B0" w14:textId="0A07A946" w:rsidR="00C570A5" w:rsidRPr="00425F8C" w:rsidRDefault="00C570A5" w:rsidP="00C570A5">
            <w:pPr>
              <w:spacing w:after="120"/>
              <w:jc w:val="center"/>
              <w:rPr>
                <w:rFonts w:ascii="Arial" w:hAnsi="Arial" w:cs="Arial"/>
                <w:bCs/>
              </w:rPr>
            </w:pPr>
            <w:r w:rsidRPr="00425F8C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3906" w:type="dxa"/>
            <w:vAlign w:val="center"/>
          </w:tcPr>
          <w:p w14:paraId="3F597812" w14:textId="4E601AF7" w:rsidR="00C570A5" w:rsidRPr="00425F8C" w:rsidRDefault="00C570A5" w:rsidP="00C570A5">
            <w:pPr>
              <w:rPr>
                <w:rFonts w:ascii="Arial" w:hAnsi="Arial" w:cs="Arial"/>
                <w:bCs/>
              </w:rPr>
            </w:pPr>
            <w:r w:rsidRPr="00425F8C">
              <w:rPr>
                <w:rFonts w:ascii="Arial" w:hAnsi="Arial" w:cs="Arial"/>
                <w:bCs/>
              </w:rPr>
              <w:t>Stamp Pad - Blue</w:t>
            </w:r>
          </w:p>
        </w:tc>
        <w:tc>
          <w:tcPr>
            <w:tcW w:w="1276" w:type="dxa"/>
            <w:vMerge/>
            <w:vAlign w:val="center"/>
          </w:tcPr>
          <w:p w14:paraId="66602619" w14:textId="77777777" w:rsidR="00C570A5" w:rsidRPr="00425F8C" w:rsidRDefault="00C570A5" w:rsidP="00C570A5">
            <w:pPr>
              <w:spacing w:after="12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11A28BF0" w14:textId="4B8C713B" w:rsidR="00C570A5" w:rsidRPr="00425F8C" w:rsidRDefault="00C570A5" w:rsidP="00C570A5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5F8C">
              <w:rPr>
                <w:rFonts w:ascii="Arial" w:hAnsi="Arial" w:cs="Arial"/>
                <w:bCs/>
                <w:sz w:val="20"/>
                <w:szCs w:val="20"/>
              </w:rPr>
              <w:t>10 Pcs</w:t>
            </w:r>
          </w:p>
        </w:tc>
        <w:tc>
          <w:tcPr>
            <w:tcW w:w="1424" w:type="dxa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-2055919331"/>
              <w:placeholder>
                <w:docPart w:val="33D61CD6748D4D4B81D9B626D7C061B7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23DF3D85" w14:textId="4D093FA3" w:rsidR="00C570A5" w:rsidRDefault="00C570A5" w:rsidP="00C570A5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20"/>
                    <w:szCs w:val="20"/>
                  </w:rPr>
                </w:pPr>
                <w:r w:rsidRPr="00FC3592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-680968291"/>
              <w:placeholder>
                <w:docPart w:val="3F48CA20D7EF4C11BD99C6D47C82914A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4647EE29" w14:textId="60BBDF21" w:rsidR="00C570A5" w:rsidRDefault="00C570A5" w:rsidP="00C570A5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18"/>
                    <w:szCs w:val="18"/>
                  </w:rPr>
                </w:pPr>
                <w:r w:rsidRPr="00FC3592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</w:tc>
      </w:tr>
      <w:tr w:rsidR="00C570A5" w:rsidRPr="00322BC6" w14:paraId="39D6889C" w14:textId="77777777" w:rsidTr="00FA0FF3">
        <w:tc>
          <w:tcPr>
            <w:tcW w:w="625" w:type="dxa"/>
            <w:vAlign w:val="center"/>
          </w:tcPr>
          <w:p w14:paraId="7B867C9C" w14:textId="18DB8E80" w:rsidR="00C570A5" w:rsidRPr="00425F8C" w:rsidRDefault="00C570A5" w:rsidP="00C570A5">
            <w:pPr>
              <w:spacing w:after="120"/>
              <w:jc w:val="center"/>
              <w:rPr>
                <w:rFonts w:ascii="Arial" w:hAnsi="Arial" w:cs="Arial"/>
                <w:bCs/>
              </w:rPr>
            </w:pPr>
            <w:r w:rsidRPr="00425F8C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3906" w:type="dxa"/>
            <w:vAlign w:val="center"/>
          </w:tcPr>
          <w:p w14:paraId="7167556B" w14:textId="64F4C8AB" w:rsidR="00C570A5" w:rsidRPr="00425F8C" w:rsidRDefault="00C570A5" w:rsidP="00C570A5">
            <w:pPr>
              <w:rPr>
                <w:rFonts w:ascii="Arial" w:hAnsi="Arial" w:cs="Arial"/>
                <w:bCs/>
              </w:rPr>
            </w:pPr>
            <w:r w:rsidRPr="00425F8C">
              <w:rPr>
                <w:rFonts w:ascii="Arial" w:hAnsi="Arial" w:cs="Arial"/>
                <w:bCs/>
              </w:rPr>
              <w:t>Stamp Pad - Red</w:t>
            </w:r>
          </w:p>
        </w:tc>
        <w:tc>
          <w:tcPr>
            <w:tcW w:w="1276" w:type="dxa"/>
            <w:vMerge/>
            <w:vAlign w:val="center"/>
          </w:tcPr>
          <w:p w14:paraId="2444E7AD" w14:textId="77777777" w:rsidR="00C570A5" w:rsidRPr="00425F8C" w:rsidRDefault="00C570A5" w:rsidP="00C570A5">
            <w:pPr>
              <w:spacing w:after="12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0278B0CB" w14:textId="4D1F0B6A" w:rsidR="00C570A5" w:rsidRPr="00425F8C" w:rsidRDefault="00C570A5" w:rsidP="00C570A5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5F8C">
              <w:rPr>
                <w:rFonts w:ascii="Arial" w:hAnsi="Arial" w:cs="Arial"/>
                <w:bCs/>
                <w:sz w:val="20"/>
                <w:szCs w:val="20"/>
              </w:rPr>
              <w:t>10 Pcs</w:t>
            </w:r>
          </w:p>
        </w:tc>
        <w:tc>
          <w:tcPr>
            <w:tcW w:w="1424" w:type="dxa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1833095922"/>
              <w:placeholder>
                <w:docPart w:val="DE72F68966764E0F941C1A15C2693977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6B230029" w14:textId="7922FCC7" w:rsidR="00C570A5" w:rsidRDefault="00C570A5" w:rsidP="00C570A5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20"/>
                    <w:szCs w:val="20"/>
                  </w:rPr>
                </w:pPr>
                <w:r w:rsidRPr="00FC3592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570626759"/>
              <w:placeholder>
                <w:docPart w:val="10303F3B152842389A3845F2C285939F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38CA0960" w14:textId="4FD25448" w:rsidR="00C570A5" w:rsidRDefault="00C570A5" w:rsidP="00C570A5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18"/>
                    <w:szCs w:val="18"/>
                  </w:rPr>
                </w:pPr>
                <w:r w:rsidRPr="00FC3592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</w:tc>
      </w:tr>
      <w:tr w:rsidR="00C570A5" w:rsidRPr="00322BC6" w14:paraId="5376274A" w14:textId="77777777" w:rsidTr="00FA0FF3">
        <w:tc>
          <w:tcPr>
            <w:tcW w:w="625" w:type="dxa"/>
            <w:vAlign w:val="center"/>
          </w:tcPr>
          <w:p w14:paraId="307BFA73" w14:textId="5ADC8775" w:rsidR="00C570A5" w:rsidRPr="00425F8C" w:rsidRDefault="00C570A5" w:rsidP="00C570A5">
            <w:pPr>
              <w:spacing w:after="120"/>
              <w:jc w:val="center"/>
              <w:rPr>
                <w:rFonts w:ascii="Arial" w:hAnsi="Arial" w:cs="Arial"/>
                <w:bCs/>
              </w:rPr>
            </w:pPr>
            <w:r w:rsidRPr="00425F8C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3906" w:type="dxa"/>
            <w:vAlign w:val="center"/>
          </w:tcPr>
          <w:p w14:paraId="1F43EE23" w14:textId="1C0F69DB" w:rsidR="00C570A5" w:rsidRPr="00425F8C" w:rsidRDefault="00C570A5" w:rsidP="00C570A5">
            <w:pPr>
              <w:rPr>
                <w:rFonts w:ascii="Arial" w:hAnsi="Arial" w:cs="Arial"/>
                <w:bCs/>
              </w:rPr>
            </w:pPr>
            <w:r w:rsidRPr="00425F8C">
              <w:rPr>
                <w:rFonts w:ascii="Arial" w:hAnsi="Arial" w:cs="Arial"/>
                <w:bCs/>
              </w:rPr>
              <w:t>Stamp Refill Ink - Blue</w:t>
            </w:r>
          </w:p>
        </w:tc>
        <w:tc>
          <w:tcPr>
            <w:tcW w:w="1276" w:type="dxa"/>
            <w:vMerge/>
            <w:vAlign w:val="center"/>
          </w:tcPr>
          <w:p w14:paraId="0C137ED3" w14:textId="77777777" w:rsidR="00C570A5" w:rsidRPr="00425F8C" w:rsidRDefault="00C570A5" w:rsidP="00C570A5">
            <w:pPr>
              <w:spacing w:after="12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62F50A6A" w14:textId="3E967A06" w:rsidR="00C570A5" w:rsidRPr="00425F8C" w:rsidRDefault="00C570A5" w:rsidP="00C570A5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5F8C">
              <w:rPr>
                <w:rFonts w:ascii="Arial" w:hAnsi="Arial" w:cs="Arial"/>
                <w:bCs/>
                <w:sz w:val="20"/>
                <w:szCs w:val="20"/>
              </w:rPr>
              <w:t>30 b</w:t>
            </w:r>
            <w:r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425F8C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425F8C">
              <w:rPr>
                <w:rFonts w:ascii="Arial" w:hAnsi="Arial" w:cs="Arial"/>
                <w:bCs/>
                <w:sz w:val="20"/>
                <w:szCs w:val="20"/>
              </w:rPr>
              <w:t>l</w:t>
            </w:r>
            <w:r>
              <w:rPr>
                <w:rFonts w:ascii="Arial" w:hAnsi="Arial" w:cs="Arial"/>
                <w:bCs/>
                <w:sz w:val="20"/>
                <w:szCs w:val="20"/>
              </w:rPr>
              <w:t>es</w:t>
            </w:r>
          </w:p>
        </w:tc>
        <w:tc>
          <w:tcPr>
            <w:tcW w:w="1424" w:type="dxa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320776154"/>
              <w:placeholder>
                <w:docPart w:val="72D1C66636404E7E9AA24BFCC82B5AAC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6D9D7353" w14:textId="5E91E4E4" w:rsidR="00C570A5" w:rsidRDefault="00C570A5" w:rsidP="00C570A5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20"/>
                    <w:szCs w:val="20"/>
                  </w:rPr>
                </w:pPr>
                <w:r w:rsidRPr="00FC3592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165064059"/>
              <w:placeholder>
                <w:docPart w:val="A087DA1EECBC45F6B9919C60C6C845E8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4C5E29CB" w14:textId="537B7754" w:rsidR="00C570A5" w:rsidRDefault="00C570A5" w:rsidP="00C570A5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18"/>
                    <w:szCs w:val="18"/>
                  </w:rPr>
                </w:pPr>
                <w:r w:rsidRPr="00FC3592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</w:tc>
      </w:tr>
      <w:tr w:rsidR="00C570A5" w:rsidRPr="00322BC6" w14:paraId="791A86F2" w14:textId="77777777" w:rsidTr="00FA0FF3">
        <w:tc>
          <w:tcPr>
            <w:tcW w:w="625" w:type="dxa"/>
            <w:vAlign w:val="center"/>
          </w:tcPr>
          <w:p w14:paraId="0AE22EA9" w14:textId="650F1471" w:rsidR="00C570A5" w:rsidRPr="00425F8C" w:rsidRDefault="00C570A5" w:rsidP="00C570A5">
            <w:pPr>
              <w:spacing w:after="120"/>
              <w:jc w:val="center"/>
              <w:rPr>
                <w:rFonts w:ascii="Arial" w:hAnsi="Arial" w:cs="Arial"/>
                <w:bCs/>
              </w:rPr>
            </w:pPr>
            <w:r w:rsidRPr="00425F8C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3906" w:type="dxa"/>
            <w:vAlign w:val="center"/>
          </w:tcPr>
          <w:p w14:paraId="2224C93C" w14:textId="18E5B625" w:rsidR="00C570A5" w:rsidRPr="00425F8C" w:rsidRDefault="00C570A5" w:rsidP="00C570A5">
            <w:pPr>
              <w:rPr>
                <w:rFonts w:ascii="Arial" w:hAnsi="Arial" w:cs="Arial"/>
                <w:bCs/>
              </w:rPr>
            </w:pPr>
            <w:r w:rsidRPr="00425F8C">
              <w:rPr>
                <w:rFonts w:ascii="Arial" w:hAnsi="Arial" w:cs="Arial"/>
                <w:bCs/>
              </w:rPr>
              <w:t>Stamp Refill Ink - Red</w:t>
            </w:r>
          </w:p>
        </w:tc>
        <w:tc>
          <w:tcPr>
            <w:tcW w:w="1276" w:type="dxa"/>
            <w:vMerge/>
            <w:vAlign w:val="center"/>
          </w:tcPr>
          <w:p w14:paraId="7848D357" w14:textId="77777777" w:rsidR="00C570A5" w:rsidRPr="00425F8C" w:rsidRDefault="00C570A5" w:rsidP="00C570A5">
            <w:pPr>
              <w:spacing w:after="12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1CE0BAED" w14:textId="20A64C56" w:rsidR="00C570A5" w:rsidRPr="00425F8C" w:rsidRDefault="00C570A5" w:rsidP="00C570A5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5F8C">
              <w:rPr>
                <w:rFonts w:ascii="Arial" w:hAnsi="Arial" w:cs="Arial"/>
                <w:bCs/>
                <w:sz w:val="20"/>
                <w:szCs w:val="20"/>
              </w:rPr>
              <w:t>30 b</w:t>
            </w:r>
            <w:r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425F8C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425F8C">
              <w:rPr>
                <w:rFonts w:ascii="Arial" w:hAnsi="Arial" w:cs="Arial"/>
                <w:bCs/>
                <w:sz w:val="20"/>
                <w:szCs w:val="20"/>
              </w:rPr>
              <w:t>l</w:t>
            </w:r>
            <w:r>
              <w:rPr>
                <w:rFonts w:ascii="Arial" w:hAnsi="Arial" w:cs="Arial"/>
                <w:bCs/>
                <w:sz w:val="20"/>
                <w:szCs w:val="20"/>
              </w:rPr>
              <w:t>es</w:t>
            </w:r>
          </w:p>
        </w:tc>
        <w:tc>
          <w:tcPr>
            <w:tcW w:w="1424" w:type="dxa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-324126452"/>
              <w:placeholder>
                <w:docPart w:val="BE870C60755E4F968857D069583A100B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746FD58F" w14:textId="7089E2D3" w:rsidR="00C570A5" w:rsidRDefault="00C570A5" w:rsidP="00C570A5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20"/>
                    <w:szCs w:val="20"/>
                  </w:rPr>
                </w:pPr>
                <w:r w:rsidRPr="00FC3592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1481732122"/>
              <w:placeholder>
                <w:docPart w:val="0514F2435929496D9738406B813EAE31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0160C963" w14:textId="7ADFBB1C" w:rsidR="00C570A5" w:rsidRDefault="00C570A5" w:rsidP="00C570A5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18"/>
                    <w:szCs w:val="18"/>
                  </w:rPr>
                </w:pPr>
                <w:r w:rsidRPr="00FC3592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</w:tc>
      </w:tr>
      <w:tr w:rsidR="00C570A5" w:rsidRPr="00322BC6" w14:paraId="63FD6E2A" w14:textId="77777777" w:rsidTr="00FA0FF3">
        <w:tc>
          <w:tcPr>
            <w:tcW w:w="625" w:type="dxa"/>
            <w:vAlign w:val="center"/>
          </w:tcPr>
          <w:p w14:paraId="24E86368" w14:textId="7DEA7B95" w:rsidR="00C570A5" w:rsidRPr="00425F8C" w:rsidRDefault="00C570A5" w:rsidP="00C570A5">
            <w:pPr>
              <w:spacing w:after="120"/>
              <w:jc w:val="center"/>
              <w:rPr>
                <w:rFonts w:ascii="Arial" w:hAnsi="Arial" w:cs="Arial"/>
                <w:bCs/>
              </w:rPr>
            </w:pPr>
            <w:r w:rsidRPr="00425F8C">
              <w:rPr>
                <w:rFonts w:ascii="Arial" w:hAnsi="Arial" w:cs="Arial"/>
                <w:bCs/>
              </w:rPr>
              <w:t>20.</w:t>
            </w:r>
          </w:p>
        </w:tc>
        <w:tc>
          <w:tcPr>
            <w:tcW w:w="3906" w:type="dxa"/>
            <w:vAlign w:val="center"/>
          </w:tcPr>
          <w:p w14:paraId="023A5BAF" w14:textId="61D990F4" w:rsidR="00C570A5" w:rsidRPr="00425F8C" w:rsidRDefault="00C570A5" w:rsidP="00C570A5">
            <w:pPr>
              <w:rPr>
                <w:rFonts w:ascii="Arial" w:hAnsi="Arial" w:cs="Arial"/>
                <w:bCs/>
              </w:rPr>
            </w:pPr>
            <w:proofErr w:type="gramStart"/>
            <w:r w:rsidRPr="00425F8C">
              <w:rPr>
                <w:rFonts w:ascii="Arial" w:hAnsi="Arial" w:cs="Arial"/>
                <w:bCs/>
              </w:rPr>
              <w:t>Yes</w:t>
            </w:r>
            <w:proofErr w:type="gramEnd"/>
            <w:r w:rsidRPr="00425F8C">
              <w:rPr>
                <w:rFonts w:ascii="Arial" w:hAnsi="Arial" w:cs="Arial"/>
                <w:bCs/>
              </w:rPr>
              <w:t xml:space="preserve"> Protector sheets</w:t>
            </w:r>
          </w:p>
        </w:tc>
        <w:tc>
          <w:tcPr>
            <w:tcW w:w="1276" w:type="dxa"/>
            <w:vMerge/>
            <w:vAlign w:val="center"/>
          </w:tcPr>
          <w:p w14:paraId="13DC0651" w14:textId="77777777" w:rsidR="00C570A5" w:rsidRPr="00425F8C" w:rsidRDefault="00C570A5" w:rsidP="00C570A5">
            <w:pPr>
              <w:spacing w:after="12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7AEB1EAD" w14:textId="53D775D0" w:rsidR="00C570A5" w:rsidRPr="00425F8C" w:rsidRDefault="00C570A5" w:rsidP="00C570A5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5F8C">
              <w:rPr>
                <w:rFonts w:ascii="Arial" w:hAnsi="Arial" w:cs="Arial"/>
                <w:bCs/>
                <w:sz w:val="20"/>
                <w:szCs w:val="20"/>
              </w:rPr>
              <w:t>5 pkts</w:t>
            </w:r>
          </w:p>
        </w:tc>
        <w:tc>
          <w:tcPr>
            <w:tcW w:w="1424" w:type="dxa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-1311553648"/>
              <w:placeholder>
                <w:docPart w:val="0DB359791A0B4EA9945093FFD0C825B3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2904CE1B" w14:textId="5C14A07E" w:rsidR="00C570A5" w:rsidRDefault="00C570A5" w:rsidP="00C570A5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20"/>
                    <w:szCs w:val="20"/>
                  </w:rPr>
                </w:pPr>
                <w:r w:rsidRPr="00FC3592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-1090386408"/>
              <w:placeholder>
                <w:docPart w:val="0787917451544BD3B0B9374730D3596E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3863B401" w14:textId="079BD6A2" w:rsidR="00C570A5" w:rsidRDefault="00C570A5" w:rsidP="00C570A5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18"/>
                    <w:szCs w:val="18"/>
                  </w:rPr>
                </w:pPr>
                <w:r w:rsidRPr="00FC3592">
                  <w:rPr>
                    <w:rStyle w:val="PlaceholderText"/>
                    <w:rFonts w:ascii="Exo 2" w:hAnsi="Exo 2"/>
                    <w:b/>
                  </w:rPr>
                  <w:t>Click here to enter text.</w:t>
                </w:r>
              </w:p>
            </w:sdtContent>
          </w:sdt>
        </w:tc>
      </w:tr>
      <w:tr w:rsidR="0039228E" w:rsidRPr="00322BC6" w14:paraId="416E636A" w14:textId="77777777" w:rsidTr="001B7F40">
        <w:tc>
          <w:tcPr>
            <w:tcW w:w="6475" w:type="dxa"/>
            <w:gridSpan w:val="4"/>
            <w:vAlign w:val="center"/>
          </w:tcPr>
          <w:p w14:paraId="0E2D0A0A" w14:textId="77777777" w:rsidR="0039228E" w:rsidRPr="00322BC6" w:rsidRDefault="0039228E" w:rsidP="001912C9">
            <w:pPr>
              <w:ind w:left="-630" w:firstLine="630"/>
              <w:jc w:val="center"/>
              <w:rPr>
                <w:rStyle w:val="fontstyle01"/>
                <w:rFonts w:asciiTheme="minorHAnsi" w:hAnsiTheme="minorHAnsi" w:cstheme="minorHAnsi"/>
                <w:b/>
                <w:u w:val="single"/>
              </w:rPr>
            </w:pPr>
            <w:r w:rsidRPr="00322BC6">
              <w:rPr>
                <w:rStyle w:val="fontstyle01"/>
                <w:rFonts w:asciiTheme="minorHAnsi" w:hAnsiTheme="minorHAnsi" w:cstheme="minorHAnsi"/>
                <w:b/>
                <w:u w:val="single"/>
              </w:rPr>
              <w:t>MANDATORY</w:t>
            </w:r>
          </w:p>
          <w:p w14:paraId="70E6DA6D" w14:textId="77777777" w:rsidR="0039228E" w:rsidRPr="00322BC6" w:rsidRDefault="0039228E" w:rsidP="001912C9">
            <w:pPr>
              <w:spacing w:after="120"/>
              <w:jc w:val="center"/>
              <w:rPr>
                <w:rFonts w:cstheme="minorHAnsi"/>
              </w:rPr>
            </w:pPr>
            <w:r w:rsidRPr="00322BC6">
              <w:rPr>
                <w:rStyle w:val="fontstyle01"/>
                <w:rFonts w:asciiTheme="minorHAnsi" w:hAnsiTheme="minorHAnsi" w:cstheme="minorHAnsi"/>
              </w:rPr>
              <w:t>Suppliers are to provide with the Packaging Dimension,</w:t>
            </w:r>
            <w:r w:rsidRPr="00322BC6">
              <w:rPr>
                <w:rFonts w:cstheme="minorHAnsi"/>
                <w:color w:val="000000"/>
              </w:rPr>
              <w:br/>
            </w:r>
            <w:r w:rsidRPr="00322BC6">
              <w:rPr>
                <w:rStyle w:val="fontstyle01"/>
                <w:rFonts w:asciiTheme="minorHAnsi" w:hAnsiTheme="minorHAnsi" w:cstheme="minorHAnsi"/>
              </w:rPr>
              <w:t>Measurement &amp; Weight - in Standard measurement in Meter, F</w:t>
            </w:r>
            <w:r w:rsidR="00E108D2" w:rsidRPr="00322BC6">
              <w:rPr>
                <w:rStyle w:val="fontstyle01"/>
                <w:rFonts w:asciiTheme="minorHAnsi" w:hAnsiTheme="minorHAnsi" w:cstheme="minorHAnsi"/>
              </w:rPr>
              <w:t>ee</w:t>
            </w:r>
            <w:r w:rsidRPr="00322BC6">
              <w:rPr>
                <w:rStyle w:val="fontstyle01"/>
                <w:rFonts w:asciiTheme="minorHAnsi" w:hAnsiTheme="minorHAnsi" w:cstheme="minorHAnsi"/>
              </w:rPr>
              <w:t>t,</w:t>
            </w:r>
            <w:r w:rsidRPr="00322BC6">
              <w:rPr>
                <w:rFonts w:cstheme="minorHAnsi"/>
                <w:color w:val="000000"/>
              </w:rPr>
              <w:br/>
            </w:r>
            <w:r w:rsidRPr="00322BC6">
              <w:rPr>
                <w:rStyle w:val="fontstyle01"/>
                <w:rFonts w:asciiTheme="minorHAnsi" w:hAnsiTheme="minorHAnsi" w:cstheme="minorHAnsi"/>
              </w:rPr>
              <w:t>Inc</w:t>
            </w:r>
            <w:r w:rsidR="00E108D2" w:rsidRPr="00322BC6">
              <w:rPr>
                <w:rStyle w:val="fontstyle01"/>
                <w:rFonts w:asciiTheme="minorHAnsi" w:hAnsiTheme="minorHAnsi" w:cstheme="minorHAnsi"/>
              </w:rPr>
              <w:t>hes</w:t>
            </w:r>
            <w:r w:rsidRPr="00322BC6">
              <w:rPr>
                <w:rStyle w:val="fontstyle01"/>
                <w:rFonts w:asciiTheme="minorHAnsi" w:hAnsiTheme="minorHAnsi" w:cstheme="minorHAnsi"/>
              </w:rPr>
              <w:t>, Cm, Mm, Kg, GM</w:t>
            </w:r>
          </w:p>
        </w:tc>
        <w:tc>
          <w:tcPr>
            <w:tcW w:w="1980" w:type="dxa"/>
            <w:gridSpan w:val="2"/>
            <w:vAlign w:val="center"/>
          </w:tcPr>
          <w:p w14:paraId="63567BA9" w14:textId="77777777" w:rsidR="0039228E" w:rsidRPr="00322BC6" w:rsidRDefault="0039228E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TOTAL PRICE</w:t>
            </w:r>
          </w:p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</w:rPr>
              <w:id w:val="-1583981008"/>
              <w:placeholder>
                <w:docPart w:val="A1E27407FBFF4279A42043BC0888530E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07D2EA2D" w14:textId="77777777" w:rsidR="0039228E" w:rsidRPr="00322BC6" w:rsidRDefault="0039228E" w:rsidP="001912C9">
                <w:pPr>
                  <w:spacing w:after="120"/>
                  <w:jc w:val="center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E108D2" w:rsidRPr="00322BC6" w14:paraId="7072BA50" w14:textId="77777777" w:rsidTr="001B7F40">
        <w:trPr>
          <w:trHeight w:val="432"/>
        </w:trPr>
        <w:tc>
          <w:tcPr>
            <w:tcW w:w="8455" w:type="dxa"/>
            <w:gridSpan w:val="6"/>
            <w:vAlign w:val="center"/>
          </w:tcPr>
          <w:p w14:paraId="42E8B3A6" w14:textId="77777777" w:rsidR="00E108D2" w:rsidRPr="00322BC6" w:rsidRDefault="00E108D2" w:rsidP="001912C9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Freight Term (</w:t>
            </w:r>
            <w:proofErr w:type="gramStart"/>
            <w:r w:rsidRPr="00322BC6">
              <w:rPr>
                <w:rFonts w:cstheme="minorHAnsi"/>
                <w:color w:val="000000" w:themeColor="text1"/>
              </w:rPr>
              <w:t>EXW,CIF</w:t>
            </w:r>
            <w:proofErr w:type="gramEnd"/>
            <w:r w:rsidRPr="00322BC6">
              <w:rPr>
                <w:rFonts w:cstheme="minorHAnsi"/>
                <w:color w:val="000000" w:themeColor="text1"/>
              </w:rPr>
              <w:t>,ETC)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1296338643"/>
            <w:placeholder>
              <w:docPart w:val="10F3E65BCC534950B6DC08C136709DB2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7440AE7C" w14:textId="77777777" w:rsidR="00E108D2" w:rsidRPr="00322BC6" w:rsidRDefault="00E108D2" w:rsidP="001912C9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E108D2" w:rsidRPr="00322BC6" w14:paraId="41DFAFDD" w14:textId="77777777" w:rsidTr="001B7F40">
        <w:trPr>
          <w:trHeight w:val="432"/>
        </w:trPr>
        <w:tc>
          <w:tcPr>
            <w:tcW w:w="8455" w:type="dxa"/>
            <w:gridSpan w:val="6"/>
            <w:vAlign w:val="center"/>
          </w:tcPr>
          <w:p w14:paraId="7C628539" w14:textId="77777777" w:rsidR="00E108D2" w:rsidRPr="00322BC6" w:rsidRDefault="00E108D2" w:rsidP="001912C9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 xml:space="preserve">Freight </w:t>
            </w:r>
            <w:proofErr w:type="gramStart"/>
            <w:r w:rsidRPr="00322BC6">
              <w:rPr>
                <w:rFonts w:cstheme="minorHAnsi"/>
                <w:color w:val="000000" w:themeColor="text1"/>
              </w:rPr>
              <w:t>Charges  (</w:t>
            </w:r>
            <w:proofErr w:type="gramEnd"/>
            <w:r w:rsidRPr="00322BC6">
              <w:rPr>
                <w:rFonts w:cstheme="minorHAnsi"/>
                <w:color w:val="000000" w:themeColor="text1"/>
              </w:rPr>
              <w:t>IF APPLICABLE)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-1511437412"/>
            <w:placeholder>
              <w:docPart w:val="E5E09C6BB6EC44C9A4AF3F858F19777C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6A9DC6C7" w14:textId="77777777" w:rsidR="00E108D2" w:rsidRPr="00322BC6" w:rsidRDefault="00E108D2" w:rsidP="001912C9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E108D2" w:rsidRPr="00322BC6" w14:paraId="2E6EA911" w14:textId="77777777" w:rsidTr="001B7F40">
        <w:trPr>
          <w:trHeight w:val="432"/>
        </w:trPr>
        <w:tc>
          <w:tcPr>
            <w:tcW w:w="8455" w:type="dxa"/>
            <w:gridSpan w:val="6"/>
            <w:vAlign w:val="center"/>
          </w:tcPr>
          <w:p w14:paraId="3D6A7685" w14:textId="77777777" w:rsidR="00E108D2" w:rsidRPr="00322BC6" w:rsidRDefault="00E108D2" w:rsidP="001912C9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Any other charges please state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31233903"/>
            <w:placeholder>
              <w:docPart w:val="7B71D4B7500749FE88478FDEBAAEE155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38519FDD" w14:textId="77777777" w:rsidR="00E108D2" w:rsidRPr="00322BC6" w:rsidRDefault="00E108D2" w:rsidP="001912C9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E108D2" w:rsidRPr="00322BC6" w14:paraId="6110625B" w14:textId="77777777" w:rsidTr="001B7F40">
        <w:trPr>
          <w:trHeight w:val="432"/>
        </w:trPr>
        <w:tc>
          <w:tcPr>
            <w:tcW w:w="8455" w:type="dxa"/>
            <w:gridSpan w:val="6"/>
            <w:vAlign w:val="center"/>
          </w:tcPr>
          <w:p w14:paraId="6658CB76" w14:textId="77777777" w:rsidR="00E108D2" w:rsidRPr="00322BC6" w:rsidRDefault="00E108D2" w:rsidP="001912C9">
            <w:pPr>
              <w:jc w:val="right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GRAND TOTAL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1322007508"/>
            <w:placeholder>
              <w:docPart w:val="8ADA376A9A96466FB97D711298835FE6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77826959" w14:textId="77777777" w:rsidR="00E108D2" w:rsidRPr="00322BC6" w:rsidRDefault="00E108D2" w:rsidP="001912C9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14:paraId="4C9A33F8" w14:textId="77777777" w:rsidR="0039228E" w:rsidRPr="00322BC6" w:rsidRDefault="0039228E" w:rsidP="003F41B0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7942"/>
      </w:tblGrid>
      <w:tr w:rsidR="00E108D2" w:rsidRPr="003F41B0" w14:paraId="5E4EECC4" w14:textId="77777777" w:rsidTr="009466E0">
        <w:trPr>
          <w:trHeight w:val="413"/>
        </w:trPr>
        <w:tc>
          <w:tcPr>
            <w:tcW w:w="2515" w:type="dxa"/>
            <w:vAlign w:val="center"/>
          </w:tcPr>
          <w:p w14:paraId="52C8950C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Currency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Code :</w:t>
            </w:r>
            <w:proofErr w:type="gramEnd"/>
          </w:p>
        </w:tc>
        <w:tc>
          <w:tcPr>
            <w:tcW w:w="7942" w:type="dxa"/>
            <w:vAlign w:val="center"/>
          </w:tcPr>
          <w:p w14:paraId="740AD309" w14:textId="77777777" w:rsidR="000D55C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BND</w:t>
            </w:r>
          </w:p>
        </w:tc>
      </w:tr>
      <w:tr w:rsidR="00E108D2" w:rsidRPr="003F41B0" w14:paraId="3C671E70" w14:textId="77777777" w:rsidTr="009466E0">
        <w:tc>
          <w:tcPr>
            <w:tcW w:w="2515" w:type="dxa"/>
            <w:vAlign w:val="center"/>
          </w:tcPr>
          <w:p w14:paraId="14DDF5A5" w14:textId="77777777" w:rsidR="000D55C2" w:rsidRPr="003F41B0" w:rsidRDefault="000D55C2" w:rsidP="000D55C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             Price Validity</w:t>
            </w:r>
          </w:p>
          <w:p w14:paraId="222577A3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(Minimum 9 Months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)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02155188"/>
            <w:placeholder>
              <w:docPart w:val="624C2EA4E173497689FEA4FB5A870A1A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126B60A4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77F5E78D" w14:textId="77777777" w:rsidTr="009466E0">
        <w:trPr>
          <w:trHeight w:val="440"/>
        </w:trPr>
        <w:tc>
          <w:tcPr>
            <w:tcW w:w="2515" w:type="dxa"/>
            <w:vAlign w:val="center"/>
          </w:tcPr>
          <w:p w14:paraId="5B0784A1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Payment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Terms :</w:t>
            </w:r>
            <w:proofErr w:type="gramEnd"/>
          </w:p>
        </w:tc>
        <w:tc>
          <w:tcPr>
            <w:tcW w:w="7942" w:type="dxa"/>
            <w:vAlign w:val="center"/>
          </w:tcPr>
          <w:p w14:paraId="4A77FB70" w14:textId="77777777" w:rsidR="00E108D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30 DAYS CREDIT</w:t>
            </w:r>
          </w:p>
        </w:tc>
      </w:tr>
      <w:tr w:rsidR="00E108D2" w:rsidRPr="003F41B0" w14:paraId="0994E6DB" w14:textId="77777777" w:rsidTr="009466E0">
        <w:trPr>
          <w:trHeight w:val="440"/>
        </w:trPr>
        <w:tc>
          <w:tcPr>
            <w:tcW w:w="2515" w:type="dxa"/>
            <w:vAlign w:val="center"/>
          </w:tcPr>
          <w:p w14:paraId="2FC113B2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Warranty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836733936"/>
            <w:placeholder>
              <w:docPart w:val="5253693C4B404A1A95765A79AAEA8CC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1D1D56BA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6609DBD6" w14:textId="77777777" w:rsidTr="009466E0">
        <w:trPr>
          <w:trHeight w:val="440"/>
        </w:trPr>
        <w:tc>
          <w:tcPr>
            <w:tcW w:w="2515" w:type="dxa"/>
            <w:vAlign w:val="center"/>
          </w:tcPr>
          <w:p w14:paraId="30690566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Mode of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Delivery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673579549"/>
            <w:placeholder>
              <w:docPart w:val="36B61F5D8861406DBA09A806F2F85B5F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4800E97A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19079F5E" w14:textId="77777777" w:rsidTr="009466E0">
        <w:trPr>
          <w:trHeight w:val="440"/>
        </w:trPr>
        <w:tc>
          <w:tcPr>
            <w:tcW w:w="2515" w:type="dxa"/>
            <w:vAlign w:val="center"/>
          </w:tcPr>
          <w:p w14:paraId="23439DE0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Delivery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Period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790083922"/>
            <w:placeholder>
              <w:docPart w:val="1552FE3431064EAEA312501099D16B8E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740C5AE3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6B44F5E1" w14:textId="77777777" w:rsidTr="009466E0">
        <w:trPr>
          <w:trHeight w:val="440"/>
        </w:trPr>
        <w:tc>
          <w:tcPr>
            <w:tcW w:w="2515" w:type="dxa"/>
            <w:vAlign w:val="center"/>
          </w:tcPr>
          <w:p w14:paraId="54799803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Country of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Manufactured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158187495"/>
            <w:placeholder>
              <w:docPart w:val="D2594761208D4574B7198B8E56C9BB69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57C99423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5165DB59" w14:textId="77777777" w:rsidTr="009466E0">
        <w:trPr>
          <w:trHeight w:val="2276"/>
        </w:trPr>
        <w:tc>
          <w:tcPr>
            <w:tcW w:w="2515" w:type="dxa"/>
          </w:tcPr>
          <w:p w14:paraId="4F99998C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Remarks:</w:t>
            </w:r>
          </w:p>
        </w:tc>
        <w:tc>
          <w:tcPr>
            <w:tcW w:w="7942" w:type="dxa"/>
          </w:tcPr>
          <w:p w14:paraId="06A05EEA" w14:textId="2F670A82" w:rsidR="00956E17" w:rsidRPr="009466E0" w:rsidRDefault="00956E17" w:rsidP="009466E0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4C804EB3" w14:textId="77777777" w:rsidR="00197B93" w:rsidRPr="00197B93" w:rsidRDefault="00197B93" w:rsidP="00197B93">
      <w:pPr>
        <w:spacing w:after="120" w:line="240" w:lineRule="auto"/>
        <w:rPr>
          <w:rFonts w:cstheme="minorHAnsi"/>
          <w:sz w:val="24"/>
          <w:szCs w:val="24"/>
        </w:rPr>
      </w:pPr>
    </w:p>
    <w:sectPr w:rsidR="00197B93" w:rsidRPr="00197B93" w:rsidSect="003E6A83">
      <w:headerReference w:type="default" r:id="rId7"/>
      <w:footerReference w:type="default" r:id="rId8"/>
      <w:pgSz w:w="11907" w:h="16839" w:code="9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79B8B" w14:textId="77777777" w:rsidR="00600944" w:rsidRDefault="00600944" w:rsidP="0039228E">
      <w:pPr>
        <w:spacing w:after="0" w:line="240" w:lineRule="auto"/>
      </w:pPr>
      <w:r>
        <w:separator/>
      </w:r>
    </w:p>
  </w:endnote>
  <w:endnote w:type="continuationSeparator" w:id="0">
    <w:p w14:paraId="08372198" w14:textId="77777777" w:rsidR="00600944" w:rsidRDefault="00600944" w:rsidP="00392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altName w:val="Times New Roman"/>
    <w:charset w:val="00"/>
    <w:family w:val="auto"/>
    <w:pitch w:val="variable"/>
    <w:sig w:usb0="00000001" w:usb1="4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17746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C4FCE2F" w14:textId="77777777" w:rsidR="00E108D2" w:rsidRPr="00322BC6" w:rsidRDefault="00322BC6" w:rsidP="00322BC6">
        <w:pPr>
          <w:pStyle w:val="Footer"/>
          <w:jc w:val="center"/>
          <w:rPr>
            <w:color w:val="000000" w:themeColor="text1"/>
            <w:sz w:val="18"/>
            <w:szCs w:val="18"/>
          </w:rPr>
        </w:pPr>
        <w:r w:rsidRPr="002034FE">
          <w:rPr>
            <w:color w:val="000000" w:themeColor="text1"/>
            <w:sz w:val="18"/>
            <w:szCs w:val="18"/>
          </w:rPr>
          <w:t xml:space="preserve">Page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PAGE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221335">
          <w:rPr>
            <w:noProof/>
            <w:color w:val="000000" w:themeColor="text1"/>
            <w:sz w:val="18"/>
            <w:szCs w:val="18"/>
          </w:rPr>
          <w:t>3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  <w:r w:rsidRPr="002034FE">
          <w:rPr>
            <w:color w:val="000000" w:themeColor="text1"/>
            <w:sz w:val="18"/>
            <w:szCs w:val="18"/>
          </w:rPr>
          <w:t xml:space="preserve"> of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NUMPAGES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221335">
          <w:rPr>
            <w:noProof/>
            <w:color w:val="000000" w:themeColor="text1"/>
            <w:sz w:val="18"/>
            <w:szCs w:val="18"/>
          </w:rPr>
          <w:t>3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</w:p>
    </w:sdtContent>
  </w:sdt>
  <w:p w14:paraId="4CA5DBE2" w14:textId="77777777" w:rsidR="00E108D2" w:rsidRDefault="00E108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6AB69" w14:textId="77777777" w:rsidR="00600944" w:rsidRDefault="00600944" w:rsidP="0039228E">
      <w:pPr>
        <w:spacing w:after="0" w:line="240" w:lineRule="auto"/>
      </w:pPr>
      <w:r>
        <w:separator/>
      </w:r>
    </w:p>
  </w:footnote>
  <w:footnote w:type="continuationSeparator" w:id="0">
    <w:p w14:paraId="5FA63D8F" w14:textId="77777777" w:rsidR="00600944" w:rsidRDefault="00600944" w:rsidP="00392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Look w:val="04A0" w:firstRow="1" w:lastRow="0" w:firstColumn="1" w:lastColumn="0" w:noHBand="0" w:noVBand="1"/>
    </w:tblPr>
    <w:tblGrid>
      <w:gridCol w:w="5745"/>
      <w:gridCol w:w="4695"/>
    </w:tblGrid>
    <w:tr w:rsidR="007C6EBC" w:rsidRPr="00322BC6" w14:paraId="25A92C07" w14:textId="77777777" w:rsidTr="007C6EBC">
      <w:trPr>
        <w:trHeight w:val="567"/>
      </w:trPr>
      <w:tc>
        <w:tcPr>
          <w:tcW w:w="5745" w:type="dxa"/>
          <w:vAlign w:val="center"/>
        </w:tcPr>
        <w:p w14:paraId="1B9068C7" w14:textId="77777777" w:rsidR="007C6EBC" w:rsidRPr="00F747E3" w:rsidRDefault="007C6EBC" w:rsidP="007C6EBC">
          <w:pPr>
            <w:tabs>
              <w:tab w:val="left" w:pos="2291"/>
              <w:tab w:val="center" w:pos="4680"/>
            </w:tabs>
            <w:rPr>
              <w:noProof/>
              <w:lang w:val="en-SG" w:eastAsia="en-SG"/>
            </w:rPr>
          </w:pPr>
          <w:r>
            <w:rPr>
              <w:noProof/>
            </w:rPr>
            <w:drawing>
              <wp:inline distT="0" distB="0" distL="0" distR="0" wp14:anchorId="6FBEF547" wp14:editId="0BD48860">
                <wp:extent cx="3510915" cy="334010"/>
                <wp:effectExtent l="0" t="0" r="0" b="8890"/>
                <wp:docPr id="3" name="Picture 3" descr="C:\Users\yusrin.nayan\AppData\Local\Microsoft\Windows\Temporary Internet Files\Content.Word\BELTS_BrandIdentity_6_LogoAssets_Full Logo with Jawi - BELTS Dark Blue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 descr="C:\Users\yusrin.nayan\AppData\Local\Microsoft\Windows\Temporary Internet Files\Content.Word\BELTS_BrandIdentity_6_LogoAssets_Full Logo with Jawi - BELTS Dark Blu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091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5" w:type="dxa"/>
          <w:vAlign w:val="center"/>
        </w:tcPr>
        <w:p w14:paraId="0E1062C1" w14:textId="77777777" w:rsidR="007C6EBC" w:rsidRPr="00322BC6" w:rsidRDefault="00322BC6" w:rsidP="00322BC6">
          <w:pPr>
            <w:pStyle w:val="Header"/>
            <w:jc w:val="right"/>
            <w:rPr>
              <w:rFonts w:cstheme="minorHAnsi"/>
              <w:b/>
            </w:rPr>
          </w:pPr>
          <w:r>
            <w:rPr>
              <w:rFonts w:cstheme="minorHAnsi"/>
              <w:b/>
            </w:rPr>
            <w:t>RFQ ANNEX A</w:t>
          </w:r>
        </w:p>
      </w:tc>
    </w:tr>
  </w:tbl>
  <w:p w14:paraId="660ADEEF" w14:textId="77777777" w:rsidR="0039228E" w:rsidRPr="007C6EBC" w:rsidRDefault="0039228E" w:rsidP="007C6EBC">
    <w:pPr>
      <w:pStyle w:val="Header"/>
      <w:rPr>
        <w:rFonts w:ascii="Exo 2" w:hAnsi="Exo 2"/>
        <w:b/>
        <w:sz w:val="16"/>
        <w:szCs w:val="16"/>
      </w:rPr>
    </w:pPr>
  </w:p>
  <w:p w14:paraId="4A176139" w14:textId="77777777" w:rsidR="00322BC6" w:rsidRPr="007F41B9" w:rsidRDefault="00322BC6" w:rsidP="00322BC6">
    <w:pPr>
      <w:pStyle w:val="Footer"/>
      <w:ind w:right="-46"/>
      <w:jc w:val="right"/>
      <w:rPr>
        <w:sz w:val="16"/>
        <w:szCs w:val="16"/>
      </w:rPr>
    </w:pPr>
    <w:r>
      <w:rPr>
        <w:sz w:val="16"/>
        <w:szCs w:val="16"/>
      </w:rPr>
      <w:t>Form No: BELTS</w:t>
    </w:r>
    <w:r w:rsidRPr="00AE0274">
      <w:rPr>
        <w:sz w:val="16"/>
        <w:szCs w:val="16"/>
      </w:rPr>
      <w:t>/</w:t>
    </w:r>
    <w:r>
      <w:rPr>
        <w:sz w:val="16"/>
        <w:szCs w:val="16"/>
      </w:rPr>
      <w:t xml:space="preserve">PTA/NTPU/F/18 (1.0-151123)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D24D9"/>
    <w:multiLevelType w:val="hybridMultilevel"/>
    <w:tmpl w:val="BC1AD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16B7D"/>
    <w:multiLevelType w:val="hybridMultilevel"/>
    <w:tmpl w:val="CFDCA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C25345"/>
    <w:multiLevelType w:val="hybridMultilevel"/>
    <w:tmpl w:val="AA9CA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79410F"/>
    <w:multiLevelType w:val="hybridMultilevel"/>
    <w:tmpl w:val="07B4F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596671">
    <w:abstractNumId w:val="0"/>
  </w:num>
  <w:num w:numId="2" w16cid:durableId="1646205809">
    <w:abstractNumId w:val="1"/>
  </w:num>
  <w:num w:numId="3" w16cid:durableId="318001037">
    <w:abstractNumId w:val="2"/>
  </w:num>
  <w:num w:numId="4" w16cid:durableId="8765505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R9zM4I/mkF55USj5Gdikc+T2Ca6aXe00KRg+wQRElhWYCM8SczHbkknJ4OjGFEV9wT7A9n8Svmsspi9gSnhSQ==" w:salt="Cm4a4DWvl/NK4IFVocUS+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18"/>
    <w:rsid w:val="000277A0"/>
    <w:rsid w:val="00066AB0"/>
    <w:rsid w:val="0007205F"/>
    <w:rsid w:val="000850C9"/>
    <w:rsid w:val="000C417A"/>
    <w:rsid w:val="000D1221"/>
    <w:rsid w:val="000D36F4"/>
    <w:rsid w:val="000D55C2"/>
    <w:rsid w:val="001068BB"/>
    <w:rsid w:val="00115703"/>
    <w:rsid w:val="00120AFD"/>
    <w:rsid w:val="00135C23"/>
    <w:rsid w:val="00160A7E"/>
    <w:rsid w:val="00180C02"/>
    <w:rsid w:val="001912C9"/>
    <w:rsid w:val="001965FA"/>
    <w:rsid w:val="00197B93"/>
    <w:rsid w:val="001A7722"/>
    <w:rsid w:val="001B7F40"/>
    <w:rsid w:val="00214507"/>
    <w:rsid w:val="00221335"/>
    <w:rsid w:val="00234718"/>
    <w:rsid w:val="002721F7"/>
    <w:rsid w:val="00274F16"/>
    <w:rsid w:val="002B3B3A"/>
    <w:rsid w:val="002C1265"/>
    <w:rsid w:val="002D5367"/>
    <w:rsid w:val="00302107"/>
    <w:rsid w:val="0030734C"/>
    <w:rsid w:val="00322BC6"/>
    <w:rsid w:val="00352C47"/>
    <w:rsid w:val="003542BD"/>
    <w:rsid w:val="003868A5"/>
    <w:rsid w:val="0039228E"/>
    <w:rsid w:val="003D424C"/>
    <w:rsid w:val="003E6A83"/>
    <w:rsid w:val="003F41B0"/>
    <w:rsid w:val="003F6BEB"/>
    <w:rsid w:val="004243A4"/>
    <w:rsid w:val="00425F8C"/>
    <w:rsid w:val="004304F6"/>
    <w:rsid w:val="0043221E"/>
    <w:rsid w:val="0044180F"/>
    <w:rsid w:val="00456F73"/>
    <w:rsid w:val="00483FEE"/>
    <w:rsid w:val="004D43A5"/>
    <w:rsid w:val="004E6C9D"/>
    <w:rsid w:val="0056275D"/>
    <w:rsid w:val="005A2045"/>
    <w:rsid w:val="005B3185"/>
    <w:rsid w:val="00600944"/>
    <w:rsid w:val="0067610A"/>
    <w:rsid w:val="00687A7E"/>
    <w:rsid w:val="006B0404"/>
    <w:rsid w:val="006C1188"/>
    <w:rsid w:val="006E4548"/>
    <w:rsid w:val="006F743B"/>
    <w:rsid w:val="00785F64"/>
    <w:rsid w:val="007C2DF3"/>
    <w:rsid w:val="007C6EBC"/>
    <w:rsid w:val="007F3E6C"/>
    <w:rsid w:val="00816C8E"/>
    <w:rsid w:val="008A0999"/>
    <w:rsid w:val="008B014B"/>
    <w:rsid w:val="008C28AF"/>
    <w:rsid w:val="008E2324"/>
    <w:rsid w:val="008F52CA"/>
    <w:rsid w:val="009466E0"/>
    <w:rsid w:val="009563E4"/>
    <w:rsid w:val="00956E17"/>
    <w:rsid w:val="0099275A"/>
    <w:rsid w:val="009935AF"/>
    <w:rsid w:val="00A026B1"/>
    <w:rsid w:val="00A64949"/>
    <w:rsid w:val="00A67718"/>
    <w:rsid w:val="00B600D7"/>
    <w:rsid w:val="00B6148B"/>
    <w:rsid w:val="00B646D7"/>
    <w:rsid w:val="00B67C65"/>
    <w:rsid w:val="00B71FCE"/>
    <w:rsid w:val="00BF10C8"/>
    <w:rsid w:val="00C3036B"/>
    <w:rsid w:val="00C570A5"/>
    <w:rsid w:val="00C63318"/>
    <w:rsid w:val="00C709A9"/>
    <w:rsid w:val="00CC4ED7"/>
    <w:rsid w:val="00CC7078"/>
    <w:rsid w:val="00CF7974"/>
    <w:rsid w:val="00D24253"/>
    <w:rsid w:val="00D31EA7"/>
    <w:rsid w:val="00D80EF0"/>
    <w:rsid w:val="00DD4FD3"/>
    <w:rsid w:val="00DE5485"/>
    <w:rsid w:val="00E03FED"/>
    <w:rsid w:val="00E108D2"/>
    <w:rsid w:val="00E11B2F"/>
    <w:rsid w:val="00E41F65"/>
    <w:rsid w:val="00EA2708"/>
    <w:rsid w:val="00EB6B66"/>
    <w:rsid w:val="00EE34E4"/>
    <w:rsid w:val="00F377ED"/>
    <w:rsid w:val="00FA6163"/>
    <w:rsid w:val="00FA7554"/>
    <w:rsid w:val="00FB141E"/>
    <w:rsid w:val="00FB1DC5"/>
    <w:rsid w:val="00FE0309"/>
    <w:rsid w:val="00FF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C39BA"/>
  <w15:chartTrackingRefBased/>
  <w15:docId w15:val="{491068EC-650B-4EBA-973F-95AF33EA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7718"/>
    <w:rPr>
      <w:color w:val="808080"/>
    </w:rPr>
  </w:style>
  <w:style w:type="table" w:styleId="TableGrid">
    <w:name w:val="Table Grid"/>
    <w:basedOn w:val="TableNormal"/>
    <w:uiPriority w:val="39"/>
    <w:rsid w:val="00A67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A67718"/>
    <w:pPr>
      <w:spacing w:line="240" w:lineRule="auto"/>
      <w:ind w:left="720"/>
      <w:contextualSpacing/>
    </w:pPr>
    <w:rPr>
      <w:color w:val="404040" w:themeColor="text1" w:themeTint="BF"/>
      <w:kern w:val="2"/>
      <w:sz w:val="18"/>
      <w:szCs w:val="20"/>
      <w:lang w:eastAsia="ja-JP"/>
      <w14:ligatures w14:val="standard"/>
    </w:rPr>
  </w:style>
  <w:style w:type="character" w:customStyle="1" w:styleId="fontstyle01">
    <w:name w:val="fontstyle01"/>
    <w:basedOn w:val="DefaultParagraphFont"/>
    <w:rsid w:val="0039228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28E"/>
  </w:style>
  <w:style w:type="paragraph" w:styleId="Footer">
    <w:name w:val="footer"/>
    <w:basedOn w:val="Normal"/>
    <w:link w:val="Foot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28E"/>
  </w:style>
  <w:style w:type="character" w:customStyle="1" w:styleId="Style1">
    <w:name w:val="Style1"/>
    <w:basedOn w:val="DefaultParagraphFont"/>
    <w:uiPriority w:val="1"/>
    <w:rsid w:val="00E11B2F"/>
    <w:rPr>
      <w:rFonts w:ascii="Exo 2" w:hAnsi="Exo 2"/>
      <w:sz w:val="24"/>
    </w:rPr>
  </w:style>
  <w:style w:type="character" w:customStyle="1" w:styleId="Style2">
    <w:name w:val="Style2"/>
    <w:basedOn w:val="DefaultParagraphFont"/>
    <w:uiPriority w:val="1"/>
    <w:rsid w:val="00E11B2F"/>
    <w:rPr>
      <w:rFonts w:ascii="Exo 2" w:hAnsi="Exo 2"/>
      <w:b/>
      <w:sz w:val="24"/>
    </w:rPr>
  </w:style>
  <w:style w:type="character" w:customStyle="1" w:styleId="Style3">
    <w:name w:val="Style3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4">
    <w:name w:val="Style4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5">
    <w:name w:val="Style5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6">
    <w:name w:val="Style6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7">
    <w:name w:val="Style7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8">
    <w:name w:val="Style8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9">
    <w:name w:val="Style9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0">
    <w:name w:val="Style10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1">
    <w:name w:val="Style11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2">
    <w:name w:val="Style12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3">
    <w:name w:val="Style13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4">
    <w:name w:val="Style14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5">
    <w:name w:val="Style15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6">
    <w:name w:val="Style16"/>
    <w:basedOn w:val="DefaultParagraphFont"/>
    <w:uiPriority w:val="1"/>
    <w:rsid w:val="0044180F"/>
    <w:rPr>
      <w:rFonts w:ascii="Exo 2" w:hAnsi="Exo 2"/>
      <w:b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6C33D2B61C4BC0BF2A57BE518F1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5F309-DA5C-4FDF-A637-E3BB47EA7998}"/>
      </w:docPartPr>
      <w:docPartBody>
        <w:p w:rsidR="00583545" w:rsidRDefault="00C571A4" w:rsidP="00C571A4">
          <w:pPr>
            <w:pStyle w:val="9D6C33D2B61C4BC0BF2A57BE518F1E6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D339E8EA21C4C8EA631096C60036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29D75-4C48-4CEE-BD98-E3529C0035D0}"/>
      </w:docPartPr>
      <w:docPartBody>
        <w:p w:rsidR="00583545" w:rsidRDefault="00C571A4" w:rsidP="00C571A4">
          <w:pPr>
            <w:pStyle w:val="AD339E8EA21C4C8EA631096C60036E7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215BEC4B4B5444884A94BB643C58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C7348-AF3A-4A70-9BAB-322D0D61474A}"/>
      </w:docPartPr>
      <w:docPartBody>
        <w:p w:rsidR="00583545" w:rsidRDefault="00C571A4" w:rsidP="00C571A4">
          <w:pPr>
            <w:pStyle w:val="E215BEC4B4B5444884A94BB643C584B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3826E7F5F31404AAC0ADCD1503E8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B17F0-F106-483B-9ACA-976C61731F73}"/>
      </w:docPartPr>
      <w:docPartBody>
        <w:p w:rsidR="00583545" w:rsidRDefault="00C571A4" w:rsidP="00C571A4">
          <w:pPr>
            <w:pStyle w:val="83826E7F5F31404AAC0ADCD1503E8F5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1E27407FBFF4279A42043BC08885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4172F-E29C-497B-8B62-1FEBF8927D43}"/>
      </w:docPartPr>
      <w:docPartBody>
        <w:p w:rsidR="00583545" w:rsidRDefault="00C571A4" w:rsidP="00C571A4">
          <w:pPr>
            <w:pStyle w:val="A1E27407FBFF4279A42043BC0888530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0F3E65BCC534950B6DC08C136709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016D8-0459-4458-ACE3-FCC53DE4B6FB}"/>
      </w:docPartPr>
      <w:docPartBody>
        <w:p w:rsidR="00583545" w:rsidRDefault="00C571A4" w:rsidP="00C571A4">
          <w:pPr>
            <w:pStyle w:val="10F3E65BCC534950B6DC08C136709DB2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5E09C6BB6EC44C9A4AF3F858F197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B2DA9-668B-466F-8067-AFB38ECD07FF}"/>
      </w:docPartPr>
      <w:docPartBody>
        <w:p w:rsidR="00583545" w:rsidRDefault="00C571A4" w:rsidP="00C571A4">
          <w:pPr>
            <w:pStyle w:val="E5E09C6BB6EC44C9A4AF3F858F19777C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7B71D4B7500749FE88478FDEBAAEE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ED058-EE81-4732-A652-B819DF79ECA2}"/>
      </w:docPartPr>
      <w:docPartBody>
        <w:p w:rsidR="00583545" w:rsidRDefault="00C571A4" w:rsidP="00C571A4">
          <w:pPr>
            <w:pStyle w:val="7B71D4B7500749FE88478FDEBAAEE155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ADA376A9A96466FB97D711298835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EB03B-0D85-4F77-B33B-43ADA073516C}"/>
      </w:docPartPr>
      <w:docPartBody>
        <w:p w:rsidR="00583545" w:rsidRDefault="00C571A4" w:rsidP="00C571A4">
          <w:pPr>
            <w:pStyle w:val="8ADA376A9A96466FB97D711298835FE6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624C2EA4E173497689FEA4FB5A870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9B28C-5B91-411E-A16D-76093A5F8C0F}"/>
      </w:docPartPr>
      <w:docPartBody>
        <w:p w:rsidR="00583545" w:rsidRDefault="00C571A4" w:rsidP="00C571A4">
          <w:pPr>
            <w:pStyle w:val="624C2EA4E173497689FEA4FB5A870A1A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5253693C4B404A1A95765A79AAEA8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1BC3B-91EE-456B-BD92-26D7AE2BD0DA}"/>
      </w:docPartPr>
      <w:docPartBody>
        <w:p w:rsidR="00583545" w:rsidRDefault="00C571A4" w:rsidP="00C571A4">
          <w:pPr>
            <w:pStyle w:val="5253693C4B404A1A95765A79AAEA8CC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6B61F5D8861406DBA09A806F2F85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8190C-99E4-4423-A45C-1DD02A5D7C1D}"/>
      </w:docPartPr>
      <w:docPartBody>
        <w:p w:rsidR="00583545" w:rsidRDefault="00C571A4" w:rsidP="00C571A4">
          <w:pPr>
            <w:pStyle w:val="36B61F5D8861406DBA09A806F2F85B5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552FE3431064EAEA312501099D16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393B8-1E30-4ECA-ADE2-2A4E11AA4962}"/>
      </w:docPartPr>
      <w:docPartBody>
        <w:p w:rsidR="00583545" w:rsidRDefault="00C571A4" w:rsidP="00C571A4">
          <w:pPr>
            <w:pStyle w:val="1552FE3431064EAEA312501099D16B8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2594761208D4574B7198B8E56C9B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8E269-FB13-4E9C-9925-7528778AFBE2}"/>
      </w:docPartPr>
      <w:docPartBody>
        <w:p w:rsidR="00583545" w:rsidRDefault="00C571A4" w:rsidP="00C571A4">
          <w:pPr>
            <w:pStyle w:val="D2594761208D4574B7198B8E56C9BB6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D3417036AEB42CEBDE9ADCBF0045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AFE0C-91C6-4066-9B2D-04C53FFAD1D0}"/>
      </w:docPartPr>
      <w:docPartBody>
        <w:p w:rsidR="003F0C47" w:rsidRDefault="00916592" w:rsidP="00916592">
          <w:pPr>
            <w:pStyle w:val="DD3417036AEB42CEBDE9ADCBF004504F"/>
          </w:pPr>
          <w:r w:rsidRPr="007A1B73">
            <w:rPr>
              <w:rStyle w:val="PlaceholderText"/>
            </w:rPr>
            <w:t>Click here to enter text.</w:t>
          </w:r>
        </w:p>
      </w:docPartBody>
    </w:docPart>
    <w:docPart>
      <w:docPartPr>
        <w:name w:val="2637242DF7A344D1BC317116D03CB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32A74-4C62-474F-9DC5-E92567EBBAE6}"/>
      </w:docPartPr>
      <w:docPartBody>
        <w:p w:rsidR="003F0C47" w:rsidRDefault="00916592" w:rsidP="00916592">
          <w:pPr>
            <w:pStyle w:val="2637242DF7A344D1BC317116D03CB76C"/>
          </w:pPr>
          <w:r w:rsidRPr="007A1B73">
            <w:rPr>
              <w:rStyle w:val="PlaceholderText"/>
            </w:rPr>
            <w:t>Click here to enter text.</w:t>
          </w:r>
        </w:p>
      </w:docPartBody>
    </w:docPart>
    <w:docPart>
      <w:docPartPr>
        <w:name w:val="D7CF46AD38FD448687598131FCB0B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CC708-2E51-45AB-927D-D78166B84B08}"/>
      </w:docPartPr>
      <w:docPartBody>
        <w:p w:rsidR="004A43F5" w:rsidRDefault="00B2236F" w:rsidP="00B2236F">
          <w:pPr>
            <w:pStyle w:val="D7CF46AD38FD448687598131FCB0BF6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FC63DED1990E4F30BACB81A6CD011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7162A-31D2-4882-8641-FE9612DDBA7F}"/>
      </w:docPartPr>
      <w:docPartBody>
        <w:p w:rsidR="004A43F5" w:rsidRDefault="00B2236F" w:rsidP="00B2236F">
          <w:pPr>
            <w:pStyle w:val="FC63DED1990E4F30BACB81A6CD011685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486942B3DB4546989324C69F28250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B9153-2724-4D01-937D-771B0E719132}"/>
      </w:docPartPr>
      <w:docPartBody>
        <w:p w:rsidR="00425889" w:rsidRDefault="00743684" w:rsidP="00743684">
          <w:pPr>
            <w:pStyle w:val="486942B3DB4546989324C69F2825011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5CB31E87AC9846C7AD455615A0C95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B82ED-F048-470A-8790-BC529AA366C0}"/>
      </w:docPartPr>
      <w:docPartBody>
        <w:p w:rsidR="00425889" w:rsidRDefault="00743684" w:rsidP="00743684">
          <w:pPr>
            <w:pStyle w:val="5CB31E87AC9846C7AD455615A0C9575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26230325482C4BC6A3DF17A091ADA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0CB41-7C19-4E8D-9EB5-7A427EB221BC}"/>
      </w:docPartPr>
      <w:docPartBody>
        <w:p w:rsidR="00425889" w:rsidRDefault="00743684" w:rsidP="00743684">
          <w:pPr>
            <w:pStyle w:val="26230325482C4BC6A3DF17A091ADA326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4A0D33A03E674E7687DA295903D0C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3FDE6-2A7C-48BE-AE99-3C47A7AA8803}"/>
      </w:docPartPr>
      <w:docPartBody>
        <w:p w:rsidR="00425889" w:rsidRDefault="00743684" w:rsidP="00743684">
          <w:pPr>
            <w:pStyle w:val="4A0D33A03E674E7687DA295903D0C4EB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9D2322EC10AA4BEDBC7E65A644994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616E2-844B-4317-B4F3-8A7D6947BBD6}"/>
      </w:docPartPr>
      <w:docPartBody>
        <w:p w:rsidR="00425889" w:rsidRDefault="00743684" w:rsidP="00743684">
          <w:pPr>
            <w:pStyle w:val="9D2322EC10AA4BEDBC7E65A644994391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217DC08C7CCB4B9EA1D988251831D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82BB5-4032-49EF-825E-1F3E40149D1C}"/>
      </w:docPartPr>
      <w:docPartBody>
        <w:p w:rsidR="00425889" w:rsidRDefault="00743684" w:rsidP="00743684">
          <w:pPr>
            <w:pStyle w:val="217DC08C7CCB4B9EA1D988251831D8C7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6063059F8C934F63AA66DC4E04750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374F1-AD8B-4A7E-896E-C65613E104A6}"/>
      </w:docPartPr>
      <w:docPartBody>
        <w:p w:rsidR="00425889" w:rsidRDefault="00743684" w:rsidP="00743684">
          <w:pPr>
            <w:pStyle w:val="6063059F8C934F63AA66DC4E04750A60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339EA79D4284731BEC36BA2F51E4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7054A-19B4-44B8-ADB8-E3B650320F43}"/>
      </w:docPartPr>
      <w:docPartBody>
        <w:p w:rsidR="00425889" w:rsidRDefault="00743684" w:rsidP="00743684">
          <w:pPr>
            <w:pStyle w:val="3339EA79D4284731BEC36BA2F51E44D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4E3EDD44F3C544C7B3C09B265550B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B24EF-F181-4E12-8C90-72BE27697E20}"/>
      </w:docPartPr>
      <w:docPartBody>
        <w:p w:rsidR="00425889" w:rsidRDefault="00743684" w:rsidP="00743684">
          <w:pPr>
            <w:pStyle w:val="4E3EDD44F3C544C7B3C09B265550B9AD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25A1FDAECCD456C8B0894815F5EB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B3325-F7F7-4231-BC1C-9821016AA51B}"/>
      </w:docPartPr>
      <w:docPartBody>
        <w:p w:rsidR="00425889" w:rsidRDefault="00743684" w:rsidP="00743684">
          <w:pPr>
            <w:pStyle w:val="A25A1FDAECCD456C8B0894815F5EBE36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29BC26EAE36F423C865F7B6D9D864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74BE8-C3A7-436A-8160-1BDDBBE262FF}"/>
      </w:docPartPr>
      <w:docPartBody>
        <w:p w:rsidR="00425889" w:rsidRDefault="00743684" w:rsidP="00743684">
          <w:pPr>
            <w:pStyle w:val="29BC26EAE36F423C865F7B6D9D864B48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D335ADCEC4E44B7B3D0052F4E2A6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8332D-8182-4327-A9CA-7CB734BA1B69}"/>
      </w:docPartPr>
      <w:docPartBody>
        <w:p w:rsidR="00425889" w:rsidRDefault="00743684" w:rsidP="00743684">
          <w:pPr>
            <w:pStyle w:val="3D335ADCEC4E44B7B3D0052F4E2A6D45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BD34F3459641442896961315513AD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65B0B-0109-4720-9798-221CBB1BDC87}"/>
      </w:docPartPr>
      <w:docPartBody>
        <w:p w:rsidR="00425889" w:rsidRDefault="00743684" w:rsidP="00743684">
          <w:pPr>
            <w:pStyle w:val="BD34F3459641442896961315513ADCF5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D0E29BAF6814813A3AC4D6EB943F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7774F-3C17-48D8-8BD8-447D52963490}"/>
      </w:docPartPr>
      <w:docPartBody>
        <w:p w:rsidR="00425889" w:rsidRDefault="00743684" w:rsidP="00743684">
          <w:pPr>
            <w:pStyle w:val="DD0E29BAF6814813A3AC4D6EB943F283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92B19328D17B40E8BE814963AD24D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E63DC-1C16-47CD-BBF9-B2A8B8556CF5}"/>
      </w:docPartPr>
      <w:docPartBody>
        <w:p w:rsidR="00425889" w:rsidRDefault="00743684" w:rsidP="00743684">
          <w:pPr>
            <w:pStyle w:val="92B19328D17B40E8BE814963AD24D87C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688DF08AAE6410FBAE61F07F75EB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5B24D-E0BC-4245-9066-7047B35F93FD}"/>
      </w:docPartPr>
      <w:docPartBody>
        <w:p w:rsidR="00425889" w:rsidRDefault="00743684" w:rsidP="00743684">
          <w:pPr>
            <w:pStyle w:val="A688DF08AAE6410FBAE61F07F75EB418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C23129BEF51B4BDE80ED50B89A21D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403EB-71DA-41D6-8ACA-978DFE0D41FE}"/>
      </w:docPartPr>
      <w:docPartBody>
        <w:p w:rsidR="00425889" w:rsidRDefault="00743684" w:rsidP="00743684">
          <w:pPr>
            <w:pStyle w:val="C23129BEF51B4BDE80ED50B89A21D5D2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F0FB863684AD438A9816A96F6BB30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40726-3C66-4DAF-93C9-49033FEFB504}"/>
      </w:docPartPr>
      <w:docPartBody>
        <w:p w:rsidR="00425889" w:rsidRDefault="00743684" w:rsidP="00743684">
          <w:pPr>
            <w:pStyle w:val="F0FB863684AD438A9816A96F6BB30E23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CB09FD078C644AA99D2B87FC3F91A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CD796-7553-4FF3-8CDC-435A146CE31A}"/>
      </w:docPartPr>
      <w:docPartBody>
        <w:p w:rsidR="00425889" w:rsidRDefault="00743684" w:rsidP="00743684">
          <w:pPr>
            <w:pStyle w:val="CB09FD078C644AA99D2B87FC3F91AB76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624A632A1C7A42EAB0C9A46BAF48A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FC73B-BDF0-4EBD-916A-580F6B4839F8}"/>
      </w:docPartPr>
      <w:docPartBody>
        <w:p w:rsidR="00425889" w:rsidRDefault="00743684" w:rsidP="00743684">
          <w:pPr>
            <w:pStyle w:val="624A632A1C7A42EAB0C9A46BAF48AC05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BD5E04BCDF024C43B0C781D4547A5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F8AE8-AF8B-4627-B7FE-8E840036FF30}"/>
      </w:docPartPr>
      <w:docPartBody>
        <w:p w:rsidR="00425889" w:rsidRDefault="00743684" w:rsidP="00743684">
          <w:pPr>
            <w:pStyle w:val="BD5E04BCDF024C43B0C781D4547A5D9D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E7D8D8918EE4E65B30B5B0BDC652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3CDCC-11FB-4010-8043-700A679924E9}"/>
      </w:docPartPr>
      <w:docPartBody>
        <w:p w:rsidR="00425889" w:rsidRDefault="00743684" w:rsidP="00743684">
          <w:pPr>
            <w:pStyle w:val="EE7D8D8918EE4E65B30B5B0BDC65248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68C4C45105B5469FA12111236AFB4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3A4A7-F23E-470F-8493-FBBDFCD39DEE}"/>
      </w:docPartPr>
      <w:docPartBody>
        <w:p w:rsidR="00425889" w:rsidRDefault="00743684" w:rsidP="00743684">
          <w:pPr>
            <w:pStyle w:val="68C4C45105B5469FA12111236AFB4FD8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5D7281ABDBF646CAA0E2FD6E50B2B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86C96-2D2B-4472-982D-C3D1FCF5FCA1}"/>
      </w:docPartPr>
      <w:docPartBody>
        <w:p w:rsidR="00425889" w:rsidRDefault="00743684" w:rsidP="00743684">
          <w:pPr>
            <w:pStyle w:val="5D7281ABDBF646CAA0E2FD6E50B2B29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565906CB50B748A38C0D83B62C591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4579E-DC36-4FF4-A591-A17F79614FCA}"/>
      </w:docPartPr>
      <w:docPartBody>
        <w:p w:rsidR="00425889" w:rsidRDefault="00743684" w:rsidP="00743684">
          <w:pPr>
            <w:pStyle w:val="565906CB50B748A38C0D83B62C59164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27C7FFEAE7724F688C06235436059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78C16-ACE8-4A5A-BE68-958DF88269C1}"/>
      </w:docPartPr>
      <w:docPartBody>
        <w:p w:rsidR="00425889" w:rsidRDefault="00743684" w:rsidP="00743684">
          <w:pPr>
            <w:pStyle w:val="27C7FFEAE7724F688C062354360598F8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261870D61F1B487B90A3F0CBFE53C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32933-4E07-440C-8EE0-5B5FD0DF0A4E}"/>
      </w:docPartPr>
      <w:docPartBody>
        <w:p w:rsidR="00425889" w:rsidRDefault="00743684" w:rsidP="00743684">
          <w:pPr>
            <w:pStyle w:val="261870D61F1B487B90A3F0CBFE53C008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C1230943CEB84C73A7A1FE6BD8702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59023-05D2-45C9-A3A5-0265DADC4A71}"/>
      </w:docPartPr>
      <w:docPartBody>
        <w:p w:rsidR="00425889" w:rsidRDefault="00743684" w:rsidP="00743684">
          <w:pPr>
            <w:pStyle w:val="C1230943CEB84C73A7A1FE6BD8702B16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3D61CD6748D4D4B81D9B626D7C06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33F4E-8A9E-4B9F-BBCA-6C5758ED2532}"/>
      </w:docPartPr>
      <w:docPartBody>
        <w:p w:rsidR="00425889" w:rsidRDefault="00743684" w:rsidP="00743684">
          <w:pPr>
            <w:pStyle w:val="33D61CD6748D4D4B81D9B626D7C061B7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F48CA20D7EF4C11BD99C6D47C829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D8153-F849-4BB9-9789-FA0B1F5FF2E6}"/>
      </w:docPartPr>
      <w:docPartBody>
        <w:p w:rsidR="00425889" w:rsidRDefault="00743684" w:rsidP="00743684">
          <w:pPr>
            <w:pStyle w:val="3F48CA20D7EF4C11BD99C6D47C82914A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E72F68966764E0F941C1A15C2693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BFB04-264B-478C-94C5-B0CA1842044C}"/>
      </w:docPartPr>
      <w:docPartBody>
        <w:p w:rsidR="00425889" w:rsidRDefault="00743684" w:rsidP="00743684">
          <w:pPr>
            <w:pStyle w:val="DE72F68966764E0F941C1A15C2693977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0303F3B152842389A3845F2C2859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A0CCE-58A9-4D4F-9F28-375FB44600CF}"/>
      </w:docPartPr>
      <w:docPartBody>
        <w:p w:rsidR="00425889" w:rsidRDefault="00743684" w:rsidP="00743684">
          <w:pPr>
            <w:pStyle w:val="10303F3B152842389A3845F2C285939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72D1C66636404E7E9AA24BFCC82B5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5F674-EFAD-47AD-B233-9D03F1E59C83}"/>
      </w:docPartPr>
      <w:docPartBody>
        <w:p w:rsidR="00425889" w:rsidRDefault="00743684" w:rsidP="00743684">
          <w:pPr>
            <w:pStyle w:val="72D1C66636404E7E9AA24BFCC82B5AAC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087DA1EECBC45F6B9919C60C6C84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B4133-7B9F-4F27-B530-72DCBDB38C1B}"/>
      </w:docPartPr>
      <w:docPartBody>
        <w:p w:rsidR="00425889" w:rsidRDefault="00743684" w:rsidP="00743684">
          <w:pPr>
            <w:pStyle w:val="A087DA1EECBC45F6B9919C60C6C845E8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BE870C60755E4F968857D069583A1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6CE94-2BF0-4BF6-A452-70A862FC71AA}"/>
      </w:docPartPr>
      <w:docPartBody>
        <w:p w:rsidR="00425889" w:rsidRDefault="00743684" w:rsidP="00743684">
          <w:pPr>
            <w:pStyle w:val="BE870C60755E4F968857D069583A100B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0514F2435929496D9738406B813EA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BC562-1F0A-452D-8FB8-E751D6051806}"/>
      </w:docPartPr>
      <w:docPartBody>
        <w:p w:rsidR="00425889" w:rsidRDefault="00743684" w:rsidP="00743684">
          <w:pPr>
            <w:pStyle w:val="0514F2435929496D9738406B813EAE31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0DB359791A0B4EA9945093FFD0C82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258C8-A93E-4CCF-BFC2-B90065DA265F}"/>
      </w:docPartPr>
      <w:docPartBody>
        <w:p w:rsidR="00425889" w:rsidRDefault="00743684" w:rsidP="00743684">
          <w:pPr>
            <w:pStyle w:val="0DB359791A0B4EA9945093FFD0C825B3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0787917451544BD3B0B9374730D35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60A3A-48C6-4F0B-AC1C-17135B680A52}"/>
      </w:docPartPr>
      <w:docPartBody>
        <w:p w:rsidR="00425889" w:rsidRDefault="00743684" w:rsidP="00743684">
          <w:pPr>
            <w:pStyle w:val="0787917451544BD3B0B9374730D3596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altName w:val="Times New Roman"/>
    <w:charset w:val="00"/>
    <w:family w:val="auto"/>
    <w:pitch w:val="variable"/>
    <w:sig w:usb0="00000001" w:usb1="4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11C"/>
    <w:rsid w:val="00011E5D"/>
    <w:rsid w:val="0008611C"/>
    <w:rsid w:val="00091458"/>
    <w:rsid w:val="000C417A"/>
    <w:rsid w:val="000D1221"/>
    <w:rsid w:val="00180C91"/>
    <w:rsid w:val="002659E9"/>
    <w:rsid w:val="002876FA"/>
    <w:rsid w:val="002A342B"/>
    <w:rsid w:val="002C4B7B"/>
    <w:rsid w:val="00301EFB"/>
    <w:rsid w:val="0032199F"/>
    <w:rsid w:val="003868A5"/>
    <w:rsid w:val="003F0C47"/>
    <w:rsid w:val="0042351D"/>
    <w:rsid w:val="00425889"/>
    <w:rsid w:val="004A43F5"/>
    <w:rsid w:val="005725BA"/>
    <w:rsid w:val="00583545"/>
    <w:rsid w:val="005D2E69"/>
    <w:rsid w:val="005E1615"/>
    <w:rsid w:val="006256AA"/>
    <w:rsid w:val="00635158"/>
    <w:rsid w:val="00652485"/>
    <w:rsid w:val="00687A7E"/>
    <w:rsid w:val="006C1188"/>
    <w:rsid w:val="00743684"/>
    <w:rsid w:val="00805C4E"/>
    <w:rsid w:val="008375AD"/>
    <w:rsid w:val="008D2242"/>
    <w:rsid w:val="00916592"/>
    <w:rsid w:val="00B2236F"/>
    <w:rsid w:val="00B65490"/>
    <w:rsid w:val="00B71FCE"/>
    <w:rsid w:val="00C4621C"/>
    <w:rsid w:val="00C571A4"/>
    <w:rsid w:val="00C93E05"/>
    <w:rsid w:val="00CF1E67"/>
    <w:rsid w:val="00E41464"/>
    <w:rsid w:val="00F377ED"/>
    <w:rsid w:val="00F6176E"/>
    <w:rsid w:val="00FA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3684"/>
    <w:rPr>
      <w:color w:val="808080"/>
    </w:rPr>
  </w:style>
  <w:style w:type="paragraph" w:customStyle="1" w:styleId="9D6C33D2B61C4BC0BF2A57BE518F1E6F">
    <w:name w:val="9D6C33D2B61C4BC0BF2A57BE518F1E6F"/>
    <w:rsid w:val="00C571A4"/>
    <w:rPr>
      <w:rFonts w:eastAsiaTheme="minorHAnsi"/>
    </w:rPr>
  </w:style>
  <w:style w:type="paragraph" w:customStyle="1" w:styleId="AD339E8EA21C4C8EA631096C60036E74">
    <w:name w:val="AD339E8EA21C4C8EA631096C60036E74"/>
    <w:rsid w:val="00C571A4"/>
    <w:rPr>
      <w:rFonts w:eastAsiaTheme="minorHAnsi"/>
    </w:rPr>
  </w:style>
  <w:style w:type="paragraph" w:customStyle="1" w:styleId="E215BEC4B4B5444884A94BB643C584BF">
    <w:name w:val="E215BEC4B4B5444884A94BB643C584BF"/>
    <w:rsid w:val="00C571A4"/>
    <w:rPr>
      <w:rFonts w:eastAsiaTheme="minorHAnsi"/>
    </w:rPr>
  </w:style>
  <w:style w:type="paragraph" w:customStyle="1" w:styleId="83826E7F5F31404AAC0ADCD1503E8F59">
    <w:name w:val="83826E7F5F31404AAC0ADCD1503E8F59"/>
    <w:rsid w:val="00C571A4"/>
    <w:rPr>
      <w:rFonts w:eastAsiaTheme="minorHAnsi"/>
    </w:rPr>
  </w:style>
  <w:style w:type="paragraph" w:customStyle="1" w:styleId="A1E27407FBFF4279A42043BC0888530E">
    <w:name w:val="A1E27407FBFF4279A42043BC0888530E"/>
    <w:rsid w:val="00C571A4"/>
    <w:rPr>
      <w:rFonts w:eastAsiaTheme="minorHAnsi"/>
    </w:rPr>
  </w:style>
  <w:style w:type="paragraph" w:customStyle="1" w:styleId="10F3E65BCC534950B6DC08C136709DB2">
    <w:name w:val="10F3E65BCC534950B6DC08C136709DB2"/>
    <w:rsid w:val="00C571A4"/>
    <w:rPr>
      <w:rFonts w:eastAsiaTheme="minorHAnsi"/>
    </w:rPr>
  </w:style>
  <w:style w:type="paragraph" w:customStyle="1" w:styleId="E5E09C6BB6EC44C9A4AF3F858F19777C">
    <w:name w:val="E5E09C6BB6EC44C9A4AF3F858F19777C"/>
    <w:rsid w:val="00C571A4"/>
    <w:rPr>
      <w:rFonts w:eastAsiaTheme="minorHAnsi"/>
    </w:rPr>
  </w:style>
  <w:style w:type="paragraph" w:customStyle="1" w:styleId="7B71D4B7500749FE88478FDEBAAEE155">
    <w:name w:val="7B71D4B7500749FE88478FDEBAAEE155"/>
    <w:rsid w:val="00C571A4"/>
    <w:rPr>
      <w:rFonts w:eastAsiaTheme="minorHAnsi"/>
    </w:rPr>
  </w:style>
  <w:style w:type="paragraph" w:customStyle="1" w:styleId="8ADA376A9A96466FB97D711298835FE6">
    <w:name w:val="8ADA376A9A96466FB97D711298835FE6"/>
    <w:rsid w:val="00C571A4"/>
    <w:rPr>
      <w:rFonts w:eastAsiaTheme="minorHAnsi"/>
    </w:rPr>
  </w:style>
  <w:style w:type="paragraph" w:customStyle="1" w:styleId="624C2EA4E173497689FEA4FB5A870A1A">
    <w:name w:val="624C2EA4E173497689FEA4FB5A870A1A"/>
    <w:rsid w:val="00C571A4"/>
    <w:rPr>
      <w:rFonts w:eastAsiaTheme="minorHAnsi"/>
    </w:rPr>
  </w:style>
  <w:style w:type="paragraph" w:customStyle="1" w:styleId="5253693C4B404A1A95765A79AAEA8CC4">
    <w:name w:val="5253693C4B404A1A95765A79AAEA8CC4"/>
    <w:rsid w:val="00C571A4"/>
    <w:rPr>
      <w:rFonts w:eastAsiaTheme="minorHAnsi"/>
    </w:rPr>
  </w:style>
  <w:style w:type="paragraph" w:customStyle="1" w:styleId="36B61F5D8861406DBA09A806F2F85B5F">
    <w:name w:val="36B61F5D8861406DBA09A806F2F85B5F"/>
    <w:rsid w:val="00C571A4"/>
    <w:rPr>
      <w:rFonts w:eastAsiaTheme="minorHAnsi"/>
    </w:rPr>
  </w:style>
  <w:style w:type="paragraph" w:customStyle="1" w:styleId="1552FE3431064EAEA312501099D16B8E">
    <w:name w:val="1552FE3431064EAEA312501099D16B8E"/>
    <w:rsid w:val="00C571A4"/>
    <w:rPr>
      <w:rFonts w:eastAsiaTheme="minorHAnsi"/>
    </w:rPr>
  </w:style>
  <w:style w:type="paragraph" w:customStyle="1" w:styleId="D2594761208D4574B7198B8E56C9BB69">
    <w:name w:val="D2594761208D4574B7198B8E56C9BB69"/>
    <w:rsid w:val="00C571A4"/>
    <w:rPr>
      <w:rFonts w:eastAsiaTheme="minorHAnsi"/>
    </w:rPr>
  </w:style>
  <w:style w:type="paragraph" w:customStyle="1" w:styleId="DD3417036AEB42CEBDE9ADCBF004504F">
    <w:name w:val="DD3417036AEB42CEBDE9ADCBF004504F"/>
    <w:rsid w:val="00916592"/>
  </w:style>
  <w:style w:type="paragraph" w:customStyle="1" w:styleId="2637242DF7A344D1BC317116D03CB76C">
    <w:name w:val="2637242DF7A344D1BC317116D03CB76C"/>
    <w:rsid w:val="00916592"/>
  </w:style>
  <w:style w:type="paragraph" w:customStyle="1" w:styleId="D7CF46AD38FD448687598131FCB0BF6F">
    <w:name w:val="D7CF46AD38FD448687598131FCB0BF6F"/>
    <w:rsid w:val="00B223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63DED1990E4F30BACB81A6CD011685">
    <w:name w:val="FC63DED1990E4F30BACB81A6CD011685"/>
    <w:rsid w:val="00B223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6942B3DB4546989324C69F28250119">
    <w:name w:val="486942B3DB4546989324C69F28250119"/>
    <w:rsid w:val="0074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B31E87AC9846C7AD455615A0C9575E">
    <w:name w:val="5CB31E87AC9846C7AD455615A0C9575E"/>
    <w:rsid w:val="0074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230325482C4BC6A3DF17A091ADA326">
    <w:name w:val="26230325482C4BC6A3DF17A091ADA326"/>
    <w:rsid w:val="0074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0D33A03E674E7687DA295903D0C4EB">
    <w:name w:val="4A0D33A03E674E7687DA295903D0C4EB"/>
    <w:rsid w:val="0074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2322EC10AA4BEDBC7E65A644994391">
    <w:name w:val="9D2322EC10AA4BEDBC7E65A644994391"/>
    <w:rsid w:val="0074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7DC08C7CCB4B9EA1D988251831D8C7">
    <w:name w:val="217DC08C7CCB4B9EA1D988251831D8C7"/>
    <w:rsid w:val="0074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63059F8C934F63AA66DC4E04750A60">
    <w:name w:val="6063059F8C934F63AA66DC4E04750A60"/>
    <w:rsid w:val="0074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39EA79D4284731BEC36BA2F51E44DF">
    <w:name w:val="3339EA79D4284731BEC36BA2F51E44DF"/>
    <w:rsid w:val="0074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3EDD44F3C544C7B3C09B265550B9AD">
    <w:name w:val="4E3EDD44F3C544C7B3C09B265550B9AD"/>
    <w:rsid w:val="0074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5A1FDAECCD456C8B0894815F5EBE36">
    <w:name w:val="A25A1FDAECCD456C8B0894815F5EBE36"/>
    <w:rsid w:val="0074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BC26EAE36F423C865F7B6D9D864B48">
    <w:name w:val="29BC26EAE36F423C865F7B6D9D864B48"/>
    <w:rsid w:val="0074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335ADCEC4E44B7B3D0052F4E2A6D45">
    <w:name w:val="3D335ADCEC4E44B7B3D0052F4E2A6D45"/>
    <w:rsid w:val="0074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34F3459641442896961315513ADCF5">
    <w:name w:val="BD34F3459641442896961315513ADCF5"/>
    <w:rsid w:val="0074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0E29BAF6814813A3AC4D6EB943F283">
    <w:name w:val="DD0E29BAF6814813A3AC4D6EB943F283"/>
    <w:rsid w:val="0074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B19328D17B40E8BE814963AD24D87C">
    <w:name w:val="92B19328D17B40E8BE814963AD24D87C"/>
    <w:rsid w:val="0074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88DF08AAE6410FBAE61F07F75EB418">
    <w:name w:val="A688DF08AAE6410FBAE61F07F75EB418"/>
    <w:rsid w:val="0074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3129BEF51B4BDE80ED50B89A21D5D2">
    <w:name w:val="C23129BEF51B4BDE80ED50B89A21D5D2"/>
    <w:rsid w:val="0074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FB863684AD438A9816A96F6BB30E23">
    <w:name w:val="F0FB863684AD438A9816A96F6BB30E23"/>
    <w:rsid w:val="0074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09FD078C644AA99D2B87FC3F91AB76">
    <w:name w:val="CB09FD078C644AA99D2B87FC3F91AB76"/>
    <w:rsid w:val="0074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4A632A1C7A42EAB0C9A46BAF48AC05">
    <w:name w:val="624A632A1C7A42EAB0C9A46BAF48AC05"/>
    <w:rsid w:val="0074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5E04BCDF024C43B0C781D4547A5D9D">
    <w:name w:val="BD5E04BCDF024C43B0C781D4547A5D9D"/>
    <w:rsid w:val="0074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7D8D8918EE4E65B30B5B0BDC65248F">
    <w:name w:val="EE7D8D8918EE4E65B30B5B0BDC65248F"/>
    <w:rsid w:val="0074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C4C45105B5469FA12111236AFB4FD8">
    <w:name w:val="68C4C45105B5469FA12111236AFB4FD8"/>
    <w:rsid w:val="0074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7281ABDBF646CAA0E2FD6E50B2B29F">
    <w:name w:val="5D7281ABDBF646CAA0E2FD6E50B2B29F"/>
    <w:rsid w:val="0074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5906CB50B748A38C0D83B62C591649">
    <w:name w:val="565906CB50B748A38C0D83B62C591649"/>
    <w:rsid w:val="0074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C7FFEAE7724F688C062354360598F8">
    <w:name w:val="27C7FFEAE7724F688C062354360598F8"/>
    <w:rsid w:val="0074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1870D61F1B487B90A3F0CBFE53C008">
    <w:name w:val="261870D61F1B487B90A3F0CBFE53C008"/>
    <w:rsid w:val="0074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230943CEB84C73A7A1FE6BD8702B16">
    <w:name w:val="C1230943CEB84C73A7A1FE6BD8702B16"/>
    <w:rsid w:val="0074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D61CD6748D4D4B81D9B626D7C061B7">
    <w:name w:val="33D61CD6748D4D4B81D9B626D7C061B7"/>
    <w:rsid w:val="0074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48CA20D7EF4C11BD99C6D47C82914A">
    <w:name w:val="3F48CA20D7EF4C11BD99C6D47C82914A"/>
    <w:rsid w:val="0074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72F68966764E0F941C1A15C2693977">
    <w:name w:val="DE72F68966764E0F941C1A15C2693977"/>
    <w:rsid w:val="0074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303F3B152842389A3845F2C285939F">
    <w:name w:val="10303F3B152842389A3845F2C285939F"/>
    <w:rsid w:val="0074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D1C66636404E7E9AA24BFCC82B5AAC">
    <w:name w:val="72D1C66636404E7E9AA24BFCC82B5AAC"/>
    <w:rsid w:val="0074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87DA1EECBC45F6B9919C60C6C845E8">
    <w:name w:val="A087DA1EECBC45F6B9919C60C6C845E8"/>
    <w:rsid w:val="0074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870C60755E4F968857D069583A100B">
    <w:name w:val="BE870C60755E4F968857D069583A100B"/>
    <w:rsid w:val="0074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14F2435929496D9738406B813EAE31">
    <w:name w:val="0514F2435929496D9738406B813EAE31"/>
    <w:rsid w:val="0074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B359791A0B4EA9945093FFD0C825B3">
    <w:name w:val="0DB359791A0B4EA9945093FFD0C825B3"/>
    <w:rsid w:val="0074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87917451544BD3B0B9374730D3596E">
    <w:name w:val="0787917451544BD3B0B9374730D3596E"/>
    <w:rsid w:val="0074368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c031960-b8c0-446d-8622-caf5800093af}" enabled="1" method="Standard" siteId="{8b6d40f1-a03d-4a61-b926-fe09aab1743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587</Words>
  <Characters>2604</Characters>
  <Application>Microsoft Office Word</Application>
  <DocSecurity>0</DocSecurity>
  <Lines>260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Hjh Rohaidah Hj Jumat</dc:creator>
  <cp:keywords/>
  <dc:description/>
  <cp:lastModifiedBy>Safriah Ahmad</cp:lastModifiedBy>
  <cp:revision>6</cp:revision>
  <dcterms:created xsi:type="dcterms:W3CDTF">2026-01-13T07:07:00Z</dcterms:created>
  <dcterms:modified xsi:type="dcterms:W3CDTF">2026-01-13T07:26:00Z</dcterms:modified>
</cp:coreProperties>
</file>